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2C0105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от «</w:t>
      </w:r>
      <w:r w:rsidR="00584925">
        <w:rPr>
          <w:rFonts w:ascii="Times New Roman" w:hAnsi="Times New Roman"/>
          <w:b w:val="0"/>
          <w:sz w:val="28"/>
          <w:szCs w:val="28"/>
        </w:rPr>
        <w:t>08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» </w:t>
      </w:r>
      <w:r w:rsidR="00584925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2C0105">
        <w:rPr>
          <w:rFonts w:ascii="Times New Roman" w:hAnsi="Times New Roman"/>
          <w:b w:val="0"/>
          <w:sz w:val="28"/>
          <w:szCs w:val="28"/>
        </w:rPr>
        <w:t>201</w:t>
      </w:r>
      <w:r w:rsidR="00C36364" w:rsidRPr="002C0105">
        <w:rPr>
          <w:rFonts w:ascii="Times New Roman" w:hAnsi="Times New Roman"/>
          <w:b w:val="0"/>
          <w:sz w:val="28"/>
          <w:szCs w:val="28"/>
        </w:rPr>
        <w:t>5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84925">
        <w:rPr>
          <w:rFonts w:ascii="Times New Roman" w:hAnsi="Times New Roman"/>
          <w:b w:val="0"/>
          <w:sz w:val="28"/>
          <w:szCs w:val="28"/>
        </w:rPr>
        <w:t xml:space="preserve"> 613н</w:t>
      </w:r>
    </w:p>
    <w:p w:rsidR="00B70390" w:rsidRPr="002C0105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2C0105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2C0105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8B3D41" w:rsidRPr="002C0105">
        <w:rPr>
          <w:rFonts w:ascii="Times New Roman" w:hAnsi="Times New Roman"/>
          <w:b w:val="0"/>
          <w:sz w:val="52"/>
          <w:szCs w:val="52"/>
        </w:rPr>
        <w:t xml:space="preserve"> </w:t>
      </w:r>
      <w:r w:rsidRPr="002C0105">
        <w:rPr>
          <w:rFonts w:ascii="Times New Roman" w:hAnsi="Times New Roman"/>
          <w:b w:val="0"/>
          <w:sz w:val="52"/>
          <w:szCs w:val="52"/>
        </w:rPr>
        <w:t>СТАНДАРТ</w:t>
      </w:r>
    </w:p>
    <w:p w:rsidR="00997F3B" w:rsidRPr="002C0105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2C0105" w:rsidRDefault="00236153" w:rsidP="00B05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C0105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детей и взрослых 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2C0105" w:rsidRDefault="00944E5D" w:rsidP="00944E5D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513</w:t>
            </w:r>
          </w:p>
        </w:tc>
      </w:tr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2C0105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2C0105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2C0105">
        <w:rPr>
          <w:rFonts w:ascii="Times New Roman" w:eastAsia="Times New Roman" w:hAnsi="Times New Roman"/>
          <w:szCs w:val="28"/>
        </w:rPr>
        <w:t>Содержание</w:t>
      </w:r>
    </w:p>
    <w:p w:rsidR="00335C60" w:rsidRPr="002C0105" w:rsidRDefault="001242FA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eastAsia="Times New Roman" w:hAnsi="Times New Roman"/>
          <w:lang w:val="en-US"/>
        </w:rPr>
        <w:fldChar w:fldCharType="begin"/>
      </w:r>
      <w:r w:rsidR="00335C60" w:rsidRPr="002C0105">
        <w:rPr>
          <w:rFonts w:ascii="Times New Roman" w:eastAsia="Times New Roman" w:hAnsi="Times New Roman"/>
          <w:lang w:val="en-US"/>
        </w:rPr>
        <w:instrText xml:space="preserve"> TOC \t "Заголовок 2;2;Заг 1;1" </w:instrText>
      </w:r>
      <w:r w:rsidRPr="002C0105">
        <w:rPr>
          <w:rFonts w:ascii="Times New Roman" w:eastAsia="Times New Roman" w:hAnsi="Times New Roman"/>
          <w:lang w:val="en-US"/>
        </w:rPr>
        <w:fldChar w:fldCharType="separate"/>
      </w:r>
      <w:r w:rsidR="00335C60" w:rsidRPr="002C0105">
        <w:rPr>
          <w:rFonts w:ascii="Times New Roman" w:hAnsi="Times New Roman"/>
          <w:noProof/>
        </w:rPr>
        <w:t>I. Общие сведения</w:t>
      </w:r>
      <w:r w:rsidR="00335C60" w:rsidRPr="002C0105">
        <w:rPr>
          <w:rFonts w:ascii="Times New Roman" w:hAnsi="Times New Roman"/>
          <w:noProof/>
        </w:rPr>
        <w:tab/>
      </w:r>
      <w:r w:rsidRPr="002C0105">
        <w:rPr>
          <w:rFonts w:ascii="Times New Roman" w:hAnsi="Times New Roman"/>
          <w:noProof/>
        </w:rPr>
        <w:fldChar w:fldCharType="begin"/>
      </w:r>
      <w:r w:rsidR="00335C60" w:rsidRPr="002C0105">
        <w:rPr>
          <w:rFonts w:ascii="Times New Roman" w:hAnsi="Times New Roman"/>
          <w:noProof/>
        </w:rPr>
        <w:instrText xml:space="preserve"> PAGEREF _Toc422292624 \h </w:instrText>
      </w:r>
      <w:r w:rsidRPr="002C0105">
        <w:rPr>
          <w:rFonts w:ascii="Times New Roman" w:hAnsi="Times New Roman"/>
          <w:noProof/>
        </w:rPr>
      </w:r>
      <w:r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1</w:t>
      </w:r>
      <w:r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0105">
        <w:rPr>
          <w:rFonts w:ascii="Times New Roman" w:hAnsi="Times New Roman"/>
          <w:noProof/>
        </w:rPr>
        <w:tab/>
      </w:r>
      <w:r w:rsidR="001242FA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_Toc422292625 \h </w:instrText>
      </w:r>
      <w:r w:rsidR="001242FA" w:rsidRPr="002C0105">
        <w:rPr>
          <w:rFonts w:ascii="Times New Roman" w:hAnsi="Times New Roman"/>
          <w:noProof/>
        </w:rPr>
      </w:r>
      <w:r w:rsidR="001242FA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2</w:t>
      </w:r>
      <w:r w:rsidR="001242FA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III</w:t>
      </w:r>
      <w:r w:rsidRPr="002C0105">
        <w:rPr>
          <w:rFonts w:ascii="Times New Roman" w:hAnsi="Times New Roman"/>
          <w:noProof/>
        </w:rPr>
        <w:t>. Характеристика обобщенных трудовых функций</w:t>
      </w:r>
      <w:r w:rsidRPr="002C0105">
        <w:rPr>
          <w:rFonts w:ascii="Times New Roman" w:hAnsi="Times New Roman"/>
          <w:noProof/>
        </w:rPr>
        <w:tab/>
      </w:r>
      <w:r w:rsidR="001242FA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_Toc422292626 \h </w:instrText>
      </w:r>
      <w:r w:rsidR="001242FA" w:rsidRPr="002C0105">
        <w:rPr>
          <w:rFonts w:ascii="Times New Roman" w:hAnsi="Times New Roman"/>
          <w:noProof/>
        </w:rPr>
      </w:r>
      <w:r w:rsidR="001242FA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3</w:t>
      </w:r>
      <w:r w:rsidR="001242FA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3.1. Обобщенная трудовая функция «Преподавание по дополнительным общеобразовательным программам»</w:t>
      </w:r>
      <w:r w:rsidRPr="002C0105">
        <w:rPr>
          <w:rFonts w:ascii="Times New Roman" w:hAnsi="Times New Roman"/>
          <w:noProof/>
        </w:rPr>
        <w:tab/>
      </w:r>
      <w:r w:rsidR="001242FA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_Toc422292627 \h </w:instrText>
      </w:r>
      <w:r w:rsidR="001242FA" w:rsidRPr="002C0105">
        <w:rPr>
          <w:rFonts w:ascii="Times New Roman" w:hAnsi="Times New Roman"/>
          <w:noProof/>
        </w:rPr>
      </w:r>
      <w:r w:rsidR="001242FA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3</w:t>
      </w:r>
      <w:r w:rsidR="001242FA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3.2. Обобщенная трудовая функция «Организационно-методическое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1242FA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_Toc422292628 \h </w:instrText>
      </w:r>
      <w:r w:rsidR="001242FA" w:rsidRPr="002C0105">
        <w:rPr>
          <w:rFonts w:ascii="Times New Roman" w:hAnsi="Times New Roman"/>
          <w:noProof/>
        </w:rPr>
      </w:r>
      <w:r w:rsidR="001242FA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13</w:t>
      </w:r>
      <w:r w:rsidR="001242FA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3.3. Обобщенная трудовая функция «Организационно-педагогическое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1242FA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_Toc422292629 \h </w:instrText>
      </w:r>
      <w:r w:rsidR="001242FA" w:rsidRPr="002C0105">
        <w:rPr>
          <w:rFonts w:ascii="Times New Roman" w:hAnsi="Times New Roman"/>
          <w:noProof/>
        </w:rPr>
      </w:r>
      <w:r w:rsidR="001242FA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19</w:t>
      </w:r>
      <w:r w:rsidR="001242FA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IV</w:t>
      </w:r>
      <w:r w:rsidRPr="002C0105">
        <w:rPr>
          <w:rFonts w:ascii="Times New Roman" w:hAnsi="Times New Roman"/>
          <w:noProof/>
        </w:rPr>
        <w:t>. Сведения об организациях – разработчиках профессионального стандарта</w:t>
      </w:r>
      <w:r w:rsidRPr="002C0105">
        <w:rPr>
          <w:rFonts w:ascii="Times New Roman" w:hAnsi="Times New Roman"/>
          <w:noProof/>
        </w:rPr>
        <w:tab/>
      </w:r>
      <w:r w:rsidR="001242FA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_Toc422292630 \h </w:instrText>
      </w:r>
      <w:r w:rsidR="001242FA" w:rsidRPr="002C0105">
        <w:rPr>
          <w:rFonts w:ascii="Times New Roman" w:hAnsi="Times New Roman"/>
          <w:noProof/>
        </w:rPr>
      </w:r>
      <w:r w:rsidR="001242FA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26</w:t>
      </w:r>
      <w:r w:rsidR="001242FA" w:rsidRPr="002C0105">
        <w:rPr>
          <w:rFonts w:ascii="Times New Roman" w:hAnsi="Times New Roman"/>
          <w:noProof/>
        </w:rPr>
        <w:fldChar w:fldCharType="end"/>
      </w:r>
    </w:p>
    <w:p w:rsidR="00A019A8" w:rsidRPr="002C0105" w:rsidRDefault="001242FA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2C0105">
        <w:rPr>
          <w:rFonts w:ascii="Times New Roman" w:eastAsia="Times New Roman" w:hAnsi="Times New Roman"/>
          <w:lang w:val="en-US"/>
        </w:rPr>
        <w:fldChar w:fldCharType="end"/>
      </w:r>
    </w:p>
    <w:p w:rsidR="00EB35C0" w:rsidRPr="002C0105" w:rsidRDefault="00A019A8" w:rsidP="00106532">
      <w:pPr>
        <w:pStyle w:val="1a"/>
      </w:pPr>
      <w:bookmarkStart w:id="1" w:name="_Toc422292624"/>
      <w:r w:rsidRPr="002C0105">
        <w:t xml:space="preserve">I. </w:t>
      </w:r>
      <w:r w:rsidR="00EB35C0" w:rsidRPr="002C0105">
        <w:t>Общие сведения</w:t>
      </w:r>
      <w:bookmarkEnd w:id="1"/>
    </w:p>
    <w:p w:rsidR="00EB35C0" w:rsidRPr="002C0105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2C0105" w:rsidRPr="002C0105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2C0105" w:rsidRDefault="00283980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2C0105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944E5D" w:rsidP="00944E5D">
            <w:pPr>
              <w:jc w:val="center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01.003</w:t>
            </w:r>
          </w:p>
        </w:tc>
      </w:tr>
      <w:tr w:rsidR="002C0105" w:rsidRPr="002C0105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2C0105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05" w:rsidRPr="002C0105" w:rsidRDefault="00BD48D6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</w:rPr>
              <w:t>уча</w:t>
            </w:r>
            <w:r w:rsidR="00367F63" w:rsidRPr="002C0105">
              <w:rPr>
                <w:rFonts w:ascii="Times New Roman" w:hAnsi="Times New Roman"/>
              </w:rPr>
              <w:t xml:space="preserve">щихся </w:t>
            </w:r>
            <w:r w:rsidRPr="002C0105">
              <w:rPr>
                <w:rFonts w:ascii="Times New Roman" w:hAnsi="Times New Roman"/>
              </w:rPr>
              <w:t xml:space="preserve">по </w:t>
            </w:r>
            <w:r w:rsidR="00367F63" w:rsidRPr="002C0105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2C0105">
              <w:rPr>
                <w:rFonts w:ascii="Times New Roman" w:hAnsi="Times New Roman"/>
              </w:rPr>
              <w:t>умений и компетенций</w:t>
            </w:r>
            <w:r w:rsidR="008A4E9D" w:rsidRPr="002C0105">
              <w:rPr>
                <w:rFonts w:ascii="Times New Roman" w:hAnsi="Times New Roman"/>
              </w:rPr>
              <w:t>; с</w:t>
            </w:r>
            <w:r w:rsidR="00042EF4" w:rsidRPr="002C0105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042EF4" w:rsidRPr="002C0105">
              <w:rPr>
                <w:rFonts w:ascii="Times New Roman" w:hAnsi="Times New Roman"/>
              </w:rPr>
              <w:t xml:space="preserve"> удовлетворения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042EF4" w:rsidRPr="002C0105">
              <w:rPr>
                <w:rFonts w:ascii="Times New Roman" w:hAnsi="Times New Roman"/>
              </w:rPr>
              <w:t>потребностей в интеллектуальном, нравственном и физическом совершенствовании, укреплении здоровья, организации свободного времени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693246" w:rsidRPr="002C0105">
              <w:rPr>
                <w:rFonts w:ascii="Times New Roman" w:hAnsi="Times New Roman"/>
              </w:rPr>
              <w:t>профессиональной ориентации</w:t>
            </w:r>
            <w:r w:rsidR="008A4E9D" w:rsidRPr="002C0105">
              <w:rPr>
                <w:rFonts w:ascii="Times New Roman" w:hAnsi="Times New Roman"/>
              </w:rPr>
              <w:t>; о</w:t>
            </w:r>
            <w:r w:rsidR="00C42C05" w:rsidRPr="002C0105">
              <w:rPr>
                <w:rFonts w:ascii="Times New Roman" w:hAnsi="Times New Roman"/>
              </w:rPr>
              <w:t xml:space="preserve">беспечение достижения </w:t>
            </w:r>
            <w:r w:rsidR="005F0FCA" w:rsidRPr="002C0105">
              <w:rPr>
                <w:rFonts w:ascii="Times New Roman" w:hAnsi="Times New Roman"/>
              </w:rPr>
              <w:t>учащимися</w:t>
            </w:r>
            <w:r w:rsidR="00C42C05" w:rsidRPr="002C0105">
              <w:rPr>
                <w:rFonts w:ascii="Times New Roman" w:hAnsi="Times New Roman"/>
              </w:rPr>
              <w:t xml:space="preserve"> нормативно установленных результатов освоения дополнительных общеобразовательных программ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A3283" w:rsidP="009A3283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</w:t>
            </w:r>
            <w:r w:rsidR="00EB35C0" w:rsidRPr="002C0105">
              <w:rPr>
                <w:rFonts w:ascii="Times New Roman" w:hAnsi="Times New Roman"/>
              </w:rPr>
              <w:t>рупп</w:t>
            </w:r>
            <w:r w:rsidR="001D5E99" w:rsidRPr="002C0105">
              <w:rPr>
                <w:rFonts w:ascii="Times New Roman" w:hAnsi="Times New Roman"/>
              </w:rPr>
              <w:t>а</w:t>
            </w:r>
            <w:r w:rsidR="00476CC7" w:rsidRPr="002C0105">
              <w:rPr>
                <w:rFonts w:ascii="Times New Roman" w:hAnsi="Times New Roman"/>
              </w:rPr>
              <w:t xml:space="preserve"> </w:t>
            </w:r>
            <w:r w:rsidR="00EB35C0" w:rsidRPr="002C0105">
              <w:rPr>
                <w:rFonts w:ascii="Times New Roman" w:hAnsi="Times New Roman"/>
              </w:rPr>
              <w:t>занятий:</w:t>
            </w:r>
          </w:p>
        </w:tc>
      </w:tr>
      <w:tr w:rsidR="002C0105" w:rsidRPr="002C0105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2351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9A32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6D03C5" w:rsidRPr="002C0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0105" w:rsidRPr="002C0105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2C0105" w:rsidRDefault="0008358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2C0105" w:rsidRDefault="00A03EB5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A03EB5" w:rsidP="00B05DCA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105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2C0105" w:rsidRDefault="00E02B60" w:rsidP="00B05DCA">
      <w:pPr>
        <w:sectPr w:rsidR="00E02B60" w:rsidRPr="002C0105" w:rsidSect="00C36364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2C0105" w:rsidRDefault="00B70390" w:rsidP="00A019A8">
      <w:pPr>
        <w:pStyle w:val="1a"/>
        <w:jc w:val="center"/>
      </w:pPr>
      <w:bookmarkStart w:id="2" w:name="_Toc422292625"/>
      <w:r w:rsidRPr="002C0105">
        <w:lastRenderedPageBreak/>
        <w:t>II. Описание трудовых функций, входящих в профессиональный стандарт (функциональная</w:t>
      </w:r>
      <w:r w:rsidR="00965CB4" w:rsidRPr="002C0105">
        <w:rPr>
          <w:lang w:val="en-US"/>
        </w:rPr>
        <w:t> </w:t>
      </w:r>
      <w:r w:rsidRPr="002C0105">
        <w:t>карта</w:t>
      </w:r>
      <w:r w:rsidR="00965CB4" w:rsidRPr="002C0105">
        <w:rPr>
          <w:lang w:val="en-US"/>
        </w:rPr>
        <w:t> </w:t>
      </w:r>
      <w:r w:rsidRPr="002C0105">
        <w:t>вида</w:t>
      </w:r>
      <w:r w:rsidR="00965CB4" w:rsidRPr="002C0105">
        <w:rPr>
          <w:lang w:val="en-US"/>
        </w:rPr>
        <w:t> </w:t>
      </w:r>
      <w:r w:rsidRPr="002C0105">
        <w:t>профессиональной деятельности)</w:t>
      </w:r>
      <w:bookmarkEnd w:id="2"/>
    </w:p>
    <w:p w:rsidR="00B70390" w:rsidRPr="002C0105" w:rsidRDefault="00B7039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699"/>
        <w:gridCol w:w="2643"/>
        <w:gridCol w:w="1763"/>
        <w:gridCol w:w="7594"/>
        <w:gridCol w:w="876"/>
        <w:gridCol w:w="1778"/>
      </w:tblGrid>
      <w:tr w:rsidR="002C0105" w:rsidRPr="002C0105" w:rsidTr="00A019A8">
        <w:tc>
          <w:tcPr>
            <w:tcW w:w="1663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2C0105" w:rsidTr="006C71ED">
        <w:tc>
          <w:tcPr>
            <w:tcW w:w="228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B70390" w:rsidRPr="002C0105" w:rsidRDefault="00B70390" w:rsidP="00A019A8">
            <w:pPr>
              <w:jc w:val="center"/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1C58CA" w:rsidRPr="002C0105" w:rsidRDefault="00B70390" w:rsidP="0010653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ихся, направленной на освоение дополнительной общеобразовательной программы 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981B57" w:rsidRPr="002C0105">
              <w:t xml:space="preserve"> </w:t>
            </w:r>
            <w:r w:rsidR="00981B57" w:rsidRPr="002C0105">
              <w:rPr>
                <w:rFonts w:ascii="Times New Roman" w:hAnsi="Times New Roman"/>
                <w:sz w:val="24"/>
                <w:szCs w:val="24"/>
              </w:rPr>
              <w:t>в процессе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444F4D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</w:t>
            </w:r>
            <w:r w:rsidR="001C58CA" w:rsidRPr="002C0105">
              <w:rPr>
                <w:rFonts w:ascii="Times New Roman" w:hAnsi="Times New Roman"/>
              </w:rPr>
              <w:t>ьким направлениям деятельности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B70390" w:rsidRPr="002C0105" w:rsidRDefault="00B70390" w:rsidP="00B05DCA">
      <w:pPr>
        <w:rPr>
          <w:rFonts w:ascii="Times New Roman" w:hAnsi="Times New Roman"/>
          <w:b/>
          <w:sz w:val="28"/>
        </w:rPr>
        <w:sectPr w:rsidR="00B70390" w:rsidRPr="002C0105" w:rsidSect="00B05DC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2C0105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3" w:name="_Toc422292626"/>
            <w:r w:rsidRPr="002C0105">
              <w:rPr>
                <w:lang w:val="en-US"/>
              </w:rPr>
              <w:lastRenderedPageBreak/>
              <w:t>III</w:t>
            </w:r>
            <w:r w:rsidRPr="002C0105">
              <w:t xml:space="preserve">. </w:t>
            </w:r>
            <w:r w:rsidR="00EB35C0" w:rsidRPr="002C0105">
              <w:t>Характеристика обобщенных трудовых функций</w:t>
            </w:r>
            <w:bookmarkEnd w:id="3"/>
          </w:p>
        </w:tc>
      </w:tr>
      <w:tr w:rsidR="002C0105" w:rsidRPr="002C0105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106532">
            <w:pPr>
              <w:pStyle w:val="2"/>
              <w:rPr>
                <w:i/>
                <w:szCs w:val="20"/>
              </w:rPr>
            </w:pPr>
            <w:bookmarkStart w:id="4" w:name="_Toc422292627"/>
            <w:r w:rsidRPr="002C0105">
              <w:t>3.1. Обобщенная трудовая функция</w:t>
            </w:r>
            <w:bookmarkEnd w:id="4"/>
          </w:p>
        </w:tc>
      </w:tr>
      <w:tr w:rsidR="002C0105" w:rsidRPr="002C0105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2C0105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2C0105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2C0105" w:rsidRDefault="001D70B0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4"/>
        <w:gridCol w:w="1263"/>
        <w:gridCol w:w="6644"/>
      </w:tblGrid>
      <w:tr w:rsidR="002C0105" w:rsidRPr="002C0105" w:rsidTr="0093443F">
        <w:tc>
          <w:tcPr>
            <w:tcW w:w="1206" w:type="pct"/>
            <w:tcBorders>
              <w:left w:val="single" w:sz="4" w:space="0" w:color="8080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93443F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7C1037" w:rsidRPr="002C0105">
              <w:rPr>
                <w:rFonts w:ascii="Times New Roman" w:hAnsi="Times New Roman"/>
              </w:rPr>
              <w:t>едагог дополнительного образования</w:t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2B4EE6" w:rsidRPr="002C0105">
              <w:rPr>
                <w:rFonts w:ascii="Times New Roman" w:hAnsi="Times New Roman"/>
              </w:rPr>
              <w:t>тарший педагог дополнительного образования</w:t>
            </w:r>
            <w:r w:rsidR="00301256" w:rsidRPr="002C0105">
              <w:rPr>
                <w:rStyle w:val="af2"/>
                <w:rFonts w:ascii="Times New Roman" w:hAnsi="Times New Roman"/>
              </w:rPr>
              <w:endnoteReference w:id="6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0D631C" w:rsidRPr="002C0105">
              <w:rPr>
                <w:rFonts w:ascii="Times New Roman" w:hAnsi="Times New Roman"/>
              </w:rPr>
              <w:t>ренер-преподаватель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7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722F2B" w:rsidRPr="002C0105">
              <w:rPr>
                <w:rFonts w:ascii="Times New Roman" w:hAnsi="Times New Roman"/>
              </w:rPr>
              <w:t>тарший тренер-преподаватель</w:t>
            </w:r>
            <w:r w:rsidR="00722F2B" w:rsidRPr="002C0105">
              <w:rPr>
                <w:rStyle w:val="af2"/>
                <w:rFonts w:ascii="Times New Roman" w:hAnsi="Times New Roman"/>
              </w:rPr>
              <w:endnoteReference w:id="8"/>
            </w:r>
          </w:p>
          <w:p w:rsidR="00EB35C0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884B86" w:rsidRPr="002C0105">
              <w:rPr>
                <w:rFonts w:ascii="Times New Roman" w:hAnsi="Times New Roman"/>
              </w:rPr>
              <w:t>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9"/>
            </w:r>
          </w:p>
        </w:tc>
      </w:tr>
      <w:tr w:rsidR="002C0105" w:rsidRPr="002C0105" w:rsidTr="0093443F"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3D2DEA" w:rsidRPr="002C0105" w:rsidRDefault="003D2DEA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77490E" w:rsidRPr="002C0105" w:rsidRDefault="0077490E" w:rsidP="0093443F">
            <w:pPr>
              <w:rPr>
                <w:rFonts w:ascii="Times New Roman" w:hAnsi="Times New Roman"/>
              </w:rPr>
            </w:pP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630C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34630C" w:rsidRPr="002C0105">
              <w:rPr>
                <w:rFonts w:ascii="Times New Roman" w:hAnsi="Times New Roman"/>
              </w:rPr>
              <w:t xml:space="preserve">– программы подготовки специалистов среднего звена </w:t>
            </w:r>
            <w:r w:rsidRPr="002C0105">
              <w:rPr>
                <w:rFonts w:ascii="Times New Roman" w:hAnsi="Times New Roman"/>
              </w:rPr>
              <w:t xml:space="preserve">или </w:t>
            </w:r>
            <w:r w:rsidR="006D03C5" w:rsidRPr="002C0105">
              <w:rPr>
                <w:rFonts w:ascii="Times New Roman" w:hAnsi="Times New Roman"/>
              </w:rPr>
              <w:t>в</w:t>
            </w:r>
            <w:r w:rsidRPr="002C0105">
              <w:rPr>
                <w:rFonts w:ascii="Times New Roman" w:hAnsi="Times New Roman"/>
              </w:rPr>
              <w:t xml:space="preserve">ысшее образование </w:t>
            </w:r>
            <w:r w:rsidR="0093443F" w:rsidRPr="002C0105">
              <w:rPr>
                <w:rFonts w:ascii="Times New Roman" w:hAnsi="Times New Roman"/>
              </w:rPr>
              <w:t>–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бакалавриат, нап</w:t>
            </w:r>
            <w:r w:rsidR="002D4EC2" w:rsidRPr="002C0105">
              <w:rPr>
                <w:rFonts w:ascii="Times New Roman" w:hAnsi="Times New Roman"/>
              </w:rPr>
              <w:t>равленность (профиль) которого</w:t>
            </w:r>
            <w:r w:rsidR="0034630C" w:rsidRPr="002C0105">
              <w:rPr>
                <w:rFonts w:ascii="Times New Roman" w:hAnsi="Times New Roman"/>
              </w:rPr>
              <w:t>, как правило,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соответствует </w:t>
            </w:r>
            <w:r w:rsidR="002D4EC2" w:rsidRPr="002C0105">
              <w:rPr>
                <w:rFonts w:ascii="Times New Roman" w:hAnsi="Times New Roman"/>
              </w:rPr>
              <w:t xml:space="preserve">направленности 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2D4EC2"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Дополнительно</w:t>
            </w:r>
            <w:r w:rsidR="0093443F" w:rsidRPr="002C0105">
              <w:rPr>
                <w:rFonts w:ascii="Times New Roman" w:hAnsi="Times New Roman"/>
              </w:rPr>
              <w:t>е профессиональное образование –</w:t>
            </w:r>
            <w:r w:rsidRPr="002C0105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2D4EC2" w:rsidRPr="002C0105">
              <w:rPr>
                <w:rFonts w:ascii="Times New Roman" w:hAnsi="Times New Roman"/>
              </w:rPr>
              <w:t>направленности дополнительной общеобразовательной программы</w:t>
            </w:r>
            <w:r w:rsidRPr="002C0105">
              <w:rPr>
                <w:rFonts w:ascii="Times New Roman" w:hAnsi="Times New Roman"/>
              </w:rPr>
              <w:t xml:space="preserve">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965CB4" w:rsidRPr="002C0105">
              <w:rPr>
                <w:rFonts w:ascii="Times New Roman" w:hAnsi="Times New Roman"/>
              </w:rPr>
              <w:t>;</w:t>
            </w:r>
            <w:r w:rsidR="009A3283" w:rsidRPr="002C0105">
              <w:rPr>
                <w:rFonts w:ascii="Times New Roman" w:hAnsi="Times New Roman"/>
              </w:rPr>
              <w:t xml:space="preserve"> </w:t>
            </w:r>
            <w:r w:rsidR="00965CB4" w:rsidRPr="002C0105">
              <w:rPr>
                <w:rFonts w:ascii="Times New Roman" w:hAnsi="Times New Roman"/>
              </w:rPr>
              <w:t>д</w:t>
            </w:r>
            <w:r w:rsidR="009A3283" w:rsidRPr="002C0105">
              <w:rPr>
                <w:rFonts w:ascii="Times New Roman" w:hAnsi="Times New Roman"/>
              </w:rPr>
              <w:t>ополнительная профессиональная программа может быть освоена после трудоустройства</w:t>
            </w:r>
          </w:p>
          <w:p w:rsidR="009831A5" w:rsidRPr="002C0105" w:rsidRDefault="006E685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</w:t>
            </w:r>
            <w:r w:rsidR="001B6CE2" w:rsidRPr="002C0105">
              <w:rPr>
                <w:rFonts w:ascii="Times New Roman" w:hAnsi="Times New Roman"/>
              </w:rPr>
              <w:t>ым</w:t>
            </w:r>
            <w:r w:rsidRPr="002C0105">
              <w:rPr>
                <w:rFonts w:ascii="Times New Roman" w:hAnsi="Times New Roman"/>
              </w:rPr>
              <w:t xml:space="preserve"> профессиональн</w:t>
            </w:r>
            <w:r w:rsidR="001B6CE2" w:rsidRPr="002C0105">
              <w:rPr>
                <w:rFonts w:ascii="Times New Roman" w:hAnsi="Times New Roman"/>
              </w:rPr>
              <w:t>ым программам</w:t>
            </w:r>
            <w:r w:rsidRPr="002C0105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D3558C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7490E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Для старшего педагога дополнительного образования и старшего тренера-преподавателя</w:t>
            </w:r>
            <w:r w:rsidR="00D3558C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стаж работы по специальности не менее </w:t>
            </w:r>
            <w:r w:rsidR="0093443F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4EC2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0"/>
            </w:r>
          </w:p>
          <w:p w:rsidR="002D4EC2" w:rsidRPr="002C0105" w:rsidRDefault="00822C7C" w:rsidP="00822C7C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1"/>
            </w:r>
          </w:p>
          <w:p w:rsidR="009831A5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C0105">
              <w:rPr>
                <w:rFonts w:ascii="Times New Roman" w:hAnsi="Times New Roman"/>
                <w:vertAlign w:val="superscript"/>
              </w:rPr>
              <w:endnoteReference w:id="12"/>
            </w:r>
          </w:p>
        </w:tc>
      </w:tr>
      <w:tr w:rsidR="002C0105" w:rsidRPr="002C0105" w:rsidTr="00106532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AB053B" w:rsidP="0093443F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C0105" w:rsidRPr="002C0105" w:rsidTr="00106532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D70B0" w:rsidRPr="002C0105" w:rsidRDefault="001D70B0" w:rsidP="00106532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965CB4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06532" w:rsidRPr="002C0105" w:rsidRDefault="00106532" w:rsidP="0010653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2C0105" w:rsidRDefault="00FA1098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</w:t>
            </w:r>
            <w:r w:rsidR="00EB35C0" w:rsidRPr="002C0105">
              <w:rPr>
                <w:rFonts w:ascii="Times New Roman" w:hAnsi="Times New Roman"/>
              </w:rPr>
              <w:t>лассификатор</w:t>
            </w:r>
            <w:r w:rsidRPr="002C0105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EB35C0" w:rsidRPr="002C0105" w:rsidRDefault="00A14F8F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1555C6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DF7" w:rsidRPr="002C0105" w:rsidRDefault="00052DF7" w:rsidP="0093443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052DF7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65CB4" w:rsidRPr="002C0105">
              <w:rPr>
                <w:rFonts w:ascii="Times New Roman" w:hAnsi="Times New Roman"/>
              </w:rPr>
              <w:t>7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965CB4" w:rsidP="0093443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965CB4">
        <w:trPr>
          <w:trHeight w:val="227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ЕКС</w:t>
            </w:r>
            <w:r w:rsidRPr="002C0105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3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 (включая старшего)</w:t>
            </w:r>
          </w:p>
        </w:tc>
      </w:tr>
      <w:tr w:rsidR="002C0105" w:rsidRPr="002C0105" w:rsidTr="00E81564">
        <w:trPr>
          <w:trHeight w:val="283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(включая старшего)</w:t>
            </w:r>
          </w:p>
        </w:tc>
      </w:tr>
      <w:tr w:rsidR="002C0105" w:rsidRPr="002C0105" w:rsidTr="0093443F"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Преподаватель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  <w:r w:rsidRPr="002C0105">
              <w:rPr>
                <w:rStyle w:val="af2"/>
                <w:rFonts w:ascii="Times New Roman" w:hAnsi="Times New Roman"/>
              </w:rPr>
              <w:endnoteReference w:id="14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25478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C0105" w:rsidRPr="002C0105" w:rsidTr="009A3283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27168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773CF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по спорту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ОКСО</w:t>
            </w:r>
            <w:r w:rsidRPr="002C0105">
              <w:rPr>
                <w:rStyle w:val="af2"/>
                <w:rFonts w:ascii="Times New Roman" w:hAnsi="Times New Roman"/>
              </w:rPr>
              <w:endnoteReference w:id="15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2C0105" w:rsidTr="0093443F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Направления подготовки и специальности, соответствующие по направленности (профилю) направленности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имися, или преподаваемому учебному курсу, дисциплине (модулю)</w:t>
            </w:r>
          </w:p>
        </w:tc>
      </w:tr>
    </w:tbl>
    <w:p w:rsidR="00EB35C0" w:rsidRPr="002C0105" w:rsidRDefault="00EB35C0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2C0105" w:rsidRPr="002C0105" w:rsidTr="00AB053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2C0105" w:rsidTr="00AB053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554BF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AB053B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6.1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2C0105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Набор на обучение по дополнительной общеразвивающей программе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Отбор для обучения по дополнительной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предпрофессиональной программе (как правило, работа в составе комиссии)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9831A5" w:rsidRPr="002C0105" w:rsidRDefault="00A019A8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211396" w:rsidRPr="002C0105">
              <w:rPr>
                <w:rFonts w:ascii="Times New Roman" w:hAnsi="Times New Roman"/>
              </w:rPr>
              <w:t xml:space="preserve"> деятельность </w:t>
            </w:r>
            <w:r w:rsidR="00F46D67" w:rsidRPr="002C0105">
              <w:rPr>
                <w:rFonts w:ascii="Times New Roman" w:hAnsi="Times New Roman"/>
              </w:rPr>
              <w:t xml:space="preserve">и(или) </w:t>
            </w:r>
            <w:r w:rsidR="00211396" w:rsidRPr="002C0105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2C0105">
              <w:rPr>
                <w:rFonts w:ascii="Times New Roman" w:hAnsi="Times New Roman"/>
              </w:rPr>
              <w:t xml:space="preserve"> соответствующ</w:t>
            </w:r>
            <w:r w:rsidR="00F46D67" w:rsidRPr="002C0105">
              <w:rPr>
                <w:rFonts w:ascii="Times New Roman" w:hAnsi="Times New Roman"/>
              </w:rPr>
              <w:t>ей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8E31B0" w:rsidRPr="002C0105">
              <w:rPr>
                <w:rFonts w:ascii="Times New Roman" w:hAnsi="Times New Roman"/>
              </w:rPr>
              <w:t>программе</w:t>
            </w:r>
            <w:r w:rsidR="00F43403" w:rsidRPr="002C0105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73052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Понимать мотивы поведения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</w:t>
            </w:r>
            <w:r w:rsidR="005F0FCA" w:rsidRPr="002C0105">
              <w:rPr>
                <w:rFonts w:ascii="Times New Roman" w:hAnsi="Times New Roman"/>
              </w:rPr>
              <w:t xml:space="preserve">их </w:t>
            </w:r>
            <w:r w:rsidRPr="002C0105">
              <w:rPr>
                <w:rFonts w:ascii="Times New Roman" w:hAnsi="Times New Roman"/>
              </w:rPr>
              <w:t>образовательные п</w:t>
            </w:r>
            <w:r w:rsidR="00FD1D05" w:rsidRPr="002C0105">
              <w:rPr>
                <w:rFonts w:ascii="Times New Roman" w:hAnsi="Times New Roman"/>
              </w:rPr>
              <w:t>отребности и запросы (для детей</w:t>
            </w:r>
            <w:r w:rsidR="00730528" w:rsidRPr="002C0105">
              <w:rPr>
                <w:rFonts w:ascii="Times New Roman" w:hAnsi="Times New Roman"/>
              </w:rPr>
              <w:t xml:space="preserve"> –</w:t>
            </w:r>
            <w:r w:rsidRPr="002C0105">
              <w:rPr>
                <w:rFonts w:ascii="Times New Roman" w:hAnsi="Times New Roman"/>
              </w:rPr>
              <w:t xml:space="preserve"> и их родителей (законных представителей))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Набирать и комплектовать группы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учетом специфики реализуемых </w:t>
            </w:r>
            <w:r w:rsidR="00CD73BB" w:rsidRPr="002C0105">
              <w:rPr>
                <w:rFonts w:ascii="Times New Roman" w:hAnsi="Times New Roman"/>
              </w:rPr>
              <w:t xml:space="preserve">дополнительных </w:t>
            </w:r>
            <w:r w:rsidR="00F550DE" w:rsidRPr="002C0105">
              <w:rPr>
                <w:rFonts w:ascii="Times New Roman" w:hAnsi="Times New Roman"/>
              </w:rPr>
              <w:t xml:space="preserve">образовательных </w:t>
            </w:r>
            <w:r w:rsidRPr="002C0105">
              <w:rPr>
                <w:rFonts w:ascii="Times New Roman" w:hAnsi="Times New Roman"/>
              </w:rPr>
              <w:t xml:space="preserve">программ </w:t>
            </w:r>
            <w:r w:rsidR="00F550DE" w:rsidRPr="002C0105">
              <w:rPr>
                <w:rFonts w:ascii="Times New Roman" w:hAnsi="Times New Roman"/>
              </w:rPr>
              <w:t>(</w:t>
            </w:r>
            <w:r w:rsidR="00F54E6F" w:rsidRPr="002C0105">
              <w:rPr>
                <w:rFonts w:ascii="Times New Roman" w:hAnsi="Times New Roman"/>
              </w:rPr>
              <w:t>их направленности и (или) осваиваемой</w:t>
            </w:r>
            <w:r w:rsidRPr="002C0105">
              <w:rPr>
                <w:rFonts w:ascii="Times New Roman" w:hAnsi="Times New Roman"/>
              </w:rPr>
              <w:t xml:space="preserve"> области деятельности</w:t>
            </w:r>
            <w:r w:rsidR="00F550DE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индивидуальных и возрастных </w:t>
            </w:r>
            <w:r w:rsidRPr="002C0105">
              <w:rPr>
                <w:rFonts w:ascii="Times New Roman" w:hAnsi="Times New Roman"/>
              </w:rPr>
              <w:lastRenderedPageBreak/>
              <w:t xml:space="preserve">характеристик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019A8" w:rsidP="00A019A8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Д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>иагности</w:t>
            </w:r>
            <w:r w:rsidRPr="002C0105">
              <w:rPr>
                <w:rFonts w:asciiTheme="minorHAnsi" w:hAnsiTheme="minorHAnsi" w:cstheme="minorHAnsi"/>
                <w:szCs w:val="24"/>
              </w:rPr>
              <w:t>ровать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предрасположенност</w:t>
            </w:r>
            <w:r w:rsidRPr="002C0105">
              <w:rPr>
                <w:rFonts w:asciiTheme="minorHAnsi" w:hAnsiTheme="minorHAnsi" w:cstheme="minorHAnsi"/>
                <w:szCs w:val="24"/>
              </w:rPr>
              <w:t>ь</w:t>
            </w:r>
            <w:r w:rsidR="0097181A" w:rsidRPr="002C01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>(задатк</w:t>
            </w:r>
            <w:r w:rsidRPr="002C0105">
              <w:rPr>
                <w:rFonts w:asciiTheme="minorHAnsi" w:hAnsiTheme="minorHAnsi" w:cstheme="minorHAnsi"/>
                <w:szCs w:val="24"/>
              </w:rPr>
              <w:t>и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2C0105">
              <w:rPr>
                <w:rFonts w:asciiTheme="minorHAnsi" w:hAnsiTheme="minorHAnsi" w:cstheme="minorHAnsi"/>
                <w:szCs w:val="24"/>
              </w:rPr>
              <w:t>вида спорта;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формировать его предметно-пространственную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 xml:space="preserve">среду, обеспечивающую освоение образовательной программы, </w:t>
            </w:r>
            <w:r w:rsidRPr="002C0105">
              <w:rPr>
                <w:rFonts w:ascii="Times New Roman" w:hAnsi="Times New Roman" w:cs="Times New Roman"/>
                <w:szCs w:val="24"/>
              </w:rPr>
              <w:t>выбирать оборудование и составлять заявки на его закупку с учетом: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возрастных особенностей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79460D" w:rsidRPr="002C0105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CD73BB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>оборудовани</w:t>
            </w:r>
            <w:r w:rsidR="0079460D" w:rsidRPr="002C0105">
              <w:rPr>
                <w:rFonts w:ascii="Times New Roman" w:hAnsi="Times New Roman"/>
              </w:rPr>
              <w:t>ю</w:t>
            </w:r>
            <w:r w:rsidRPr="002C0105">
              <w:rPr>
                <w:rFonts w:ascii="Times New Roman" w:hAnsi="Times New Roman"/>
              </w:rPr>
              <w:t xml:space="preserve"> для заняти</w:t>
            </w:r>
            <w:r w:rsidR="003E7351" w:rsidRPr="002C0105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FD1D05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(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в зависимости от </w:t>
            </w:r>
            <w:r w:rsidR="00CE4E1D" w:rsidRPr="002C0105">
              <w:rPr>
                <w:rFonts w:ascii="Times New Roman" w:hAnsi="Times New Roman"/>
                <w:spacing w:val="-4"/>
                <w:szCs w:val="24"/>
              </w:rPr>
              <w:t xml:space="preserve">направленности 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>программы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Создавать условия для развития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мотивировать их к активному освоению ресурсов и развивающих возможностей образовательной среды, освоению 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бранного вида деятельности (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имися, создавать педагогические условия для формирования на </w:t>
            </w:r>
            <w:r w:rsidR="00B11A7A" w:rsidRPr="002C0105">
              <w:rPr>
                <w:rFonts w:ascii="Times New Roman" w:hAnsi="Times New Roman"/>
              </w:rPr>
              <w:t xml:space="preserve">учебных </w:t>
            </w:r>
            <w:r w:rsidRPr="002C0105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 w:rsidRPr="002C0105">
              <w:rPr>
                <w:rFonts w:ascii="Times New Roman" w:hAnsi="Times New Roman"/>
              </w:rPr>
              <w:t xml:space="preserve">, использовать различные средства педагогической поддержки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E43F77"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2C0105">
              <w:rPr>
                <w:rFonts w:ascii="Times New Roman" w:hAnsi="Times New Roman"/>
              </w:rPr>
              <w:t>средства</w:t>
            </w:r>
            <w:r w:rsidRPr="002C0105">
              <w:rPr>
                <w:rFonts w:ascii="Times New Roman" w:hAnsi="Times New Roman"/>
              </w:rPr>
              <w:t xml:space="preserve"> и приемы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</w:t>
            </w:r>
            <w:r w:rsidR="008C7119" w:rsidRPr="002C0105">
              <w:rPr>
                <w:rFonts w:ascii="Times New Roman" w:hAnsi="Times New Roman"/>
              </w:rPr>
              <w:t xml:space="preserve">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B11A7A" w:rsidRPr="002C0105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2C0105">
              <w:rPr>
                <w:rFonts w:ascii="Times New Roman" w:hAnsi="Times New Roman"/>
              </w:rPr>
              <w:t>ИКТ</w:t>
            </w:r>
            <w:r w:rsidR="00B11A7A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</w:t>
            </w:r>
            <w:r w:rsidR="00B11A7A" w:rsidRPr="002C0105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 w:rsidRPr="002C0105">
              <w:rPr>
                <w:rFonts w:ascii="Times New Roman" w:eastAsia="Times New Roman" w:hAnsi="Times New Roman"/>
              </w:rPr>
              <w:t>)</w:t>
            </w:r>
            <w:r w:rsidR="0057295F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с учетом особенностей:</w:t>
            </w:r>
          </w:p>
          <w:p w:rsidR="009831A5" w:rsidRPr="002C0105" w:rsidRDefault="00D551B1" w:rsidP="00554BF4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Pr="002C0105" w:rsidRDefault="00D551B1" w:rsidP="00FD1D05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(в т</w:t>
            </w:r>
            <w:r w:rsidR="00FD1D0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FD1D0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31F03" w:rsidRPr="002C0105" w:rsidDel="002A1D54" w:rsidRDefault="00F31F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31F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2C0105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 w:rsidRPr="002C0105">
              <w:rPr>
                <w:rFonts w:ascii="Times New Roman" w:hAnsi="Times New Roman"/>
              </w:rPr>
              <w:t>целесообразно</w:t>
            </w:r>
            <w:r w:rsidR="00E43F7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к участию в выставках, конкурсах, соревнованиях и иных аналогичных мероприятиях (</w:t>
            </w:r>
            <w:r w:rsidR="00CE4E1D" w:rsidRPr="002C0105">
              <w:rPr>
                <w:rFonts w:ascii="Times New Roman" w:hAnsi="Times New Roman"/>
              </w:rPr>
              <w:t>в соответствии с направленностью</w:t>
            </w:r>
            <w:r w:rsidRPr="002C0105">
              <w:rPr>
                <w:rFonts w:ascii="Times New Roman" w:hAnsi="Times New Roman"/>
              </w:rPr>
              <w:t xml:space="preserve"> осваиваемой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32453" w:rsidRPr="002C0105">
              <w:rPr>
                <w:rFonts w:ascii="Times New Roman" w:hAnsi="Times New Roman"/>
              </w:rPr>
              <w:t xml:space="preserve">самооценки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551B1" w:rsidRPr="002C0105">
              <w:rPr>
                <w:rFonts w:ascii="Times New Roman" w:hAnsi="Times New Roman"/>
              </w:rPr>
              <w:t>имися процесса и результатов освоения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84B26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2C0105">
              <w:rPr>
                <w:rFonts w:ascii="Times New Roman" w:hAnsi="Times New Roman"/>
              </w:rPr>
              <w:t>спользовать различные методы</w:t>
            </w:r>
            <w:r w:rsidRPr="002C0105">
              <w:rPr>
                <w:rFonts w:ascii="Times New Roman" w:hAnsi="Times New Roman"/>
              </w:rPr>
              <w:t>,</w:t>
            </w:r>
            <w:r w:rsidR="008C7119" w:rsidRPr="002C0105">
              <w:rPr>
                <w:rFonts w:ascii="Times New Roman" w:hAnsi="Times New Roman"/>
              </w:rPr>
              <w:t xml:space="preserve"> средства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и приемы </w:t>
            </w:r>
            <w:r w:rsidR="00D551B1" w:rsidRPr="002C0105">
              <w:rPr>
                <w:rFonts w:ascii="Times New Roman" w:hAnsi="Times New Roman"/>
              </w:rPr>
              <w:t>текущ</w:t>
            </w:r>
            <w:r w:rsidR="008C7119" w:rsidRPr="002C0105">
              <w:rPr>
                <w:rFonts w:ascii="Times New Roman" w:hAnsi="Times New Roman"/>
              </w:rPr>
              <w:t>его</w:t>
            </w:r>
            <w:r w:rsidR="00D551B1" w:rsidRPr="002C0105">
              <w:rPr>
                <w:rFonts w:ascii="Times New Roman" w:hAnsi="Times New Roman"/>
              </w:rPr>
              <w:t xml:space="preserve"> контрол</w:t>
            </w:r>
            <w:r w:rsidR="008C7119" w:rsidRPr="002C0105">
              <w:rPr>
                <w:rFonts w:ascii="Times New Roman" w:hAnsi="Times New Roman"/>
              </w:rPr>
              <w:t>я</w:t>
            </w:r>
            <w:r w:rsidR="00FA76D1" w:rsidRPr="002C0105">
              <w:rPr>
                <w:rFonts w:ascii="Times New Roman" w:hAnsi="Times New Roman"/>
              </w:rPr>
              <w:t xml:space="preserve"> и</w:t>
            </w:r>
            <w:r w:rsidRPr="002C0105">
              <w:rPr>
                <w:rFonts w:ascii="Times New Roman" w:hAnsi="Times New Roman"/>
              </w:rPr>
              <w:t xml:space="preserve"> обратной связи</w:t>
            </w:r>
            <w:r w:rsidR="00FA76D1" w:rsidRPr="002C0105">
              <w:rPr>
                <w:rFonts w:ascii="Times New Roman" w:hAnsi="Times New Roman"/>
              </w:rPr>
              <w:t xml:space="preserve">, 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Pr="002C0105">
              <w:rPr>
                <w:rFonts w:ascii="Times New Roman" w:hAnsi="Times New Roman"/>
              </w:rPr>
              <w:t xml:space="preserve"> оценки деятельности и поведения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Контролировать </w:t>
            </w:r>
            <w:r w:rsidR="004E6DBB" w:rsidRPr="002C0105">
              <w:rPr>
                <w:rFonts w:ascii="Times New Roman" w:hAnsi="Times New Roman"/>
              </w:rPr>
              <w:t xml:space="preserve">санитарно-бытовые условия и условия внутренней среды кабинета (мастерской, лаборатории, иного учебного помещения), </w:t>
            </w:r>
            <w:r w:rsidRPr="002C0105">
              <w:rPr>
                <w:rFonts w:ascii="Times New Roman" w:hAnsi="Times New Roman"/>
              </w:rPr>
              <w:t xml:space="preserve">выполнение на занятиях </w:t>
            </w:r>
            <w:r w:rsidR="004E6DBB" w:rsidRPr="002C0105">
              <w:rPr>
                <w:rFonts w:ascii="Times New Roman" w:hAnsi="Times New Roman"/>
              </w:rPr>
              <w:t>требований охраны труда</w:t>
            </w:r>
            <w:r w:rsidRPr="002C0105">
              <w:rPr>
                <w:rFonts w:ascii="Times New Roman" w:hAnsi="Times New Roman"/>
              </w:rPr>
              <w:t xml:space="preserve">, анализировать и устранять возможные риски жизни и здоровью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  <w:r w:rsidR="00D551B1" w:rsidRPr="002C0105">
              <w:rPr>
                <w:rFonts w:ascii="Times New Roman" w:hAnsi="Times New Roman"/>
              </w:rPr>
              <w:t>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6563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Выполнять</w:t>
            </w:r>
            <w:r w:rsidR="00D551B1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 xml:space="preserve">требования </w:t>
            </w:r>
            <w:r w:rsidR="00D551B1" w:rsidRPr="002C0105">
              <w:rPr>
                <w:rFonts w:ascii="Times New Roman" w:hAnsi="Times New Roman"/>
              </w:rPr>
              <w:t>охраны труда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2C0105">
              <w:rPr>
                <w:rFonts w:ascii="Times New Roman" w:hAnsi="Times New Roman"/>
              </w:rPr>
              <w:t xml:space="preserve">родителями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9460D" w:rsidRPr="002C0105">
              <w:rPr>
                <w:rFonts w:ascii="Times New Roman" w:hAnsi="Times New Roman"/>
              </w:rPr>
              <w:t>ихся (для программ дополнительного образования детей), 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при решении задач обучения и</w:t>
            </w:r>
            <w:r w:rsidR="006D6DA5" w:rsidRPr="002C0105">
              <w:rPr>
                <w:rFonts w:ascii="Times New Roman" w:hAnsi="Times New Roman"/>
              </w:rPr>
              <w:t>(или)</w:t>
            </w:r>
            <w:r w:rsidRPr="002C0105">
              <w:rPr>
                <w:rFonts w:ascii="Times New Roman" w:hAnsi="Times New Roman"/>
              </w:rPr>
              <w:t xml:space="preserve"> воспитания отдельных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и (или) учебной группы с соблюдением норм педагогической этики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D551B1" w:rsidRPr="002C0105" w:rsidRDefault="00D551B1" w:rsidP="00554BF4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вовлечения в деятельность,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различного возраста к освоению избранного вида деятельности (избранной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C05CD4" w:rsidRPr="002C0105" w:rsidDel="002A1D54" w:rsidRDefault="00C05CD4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C05CD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Федеральные государственные требования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F574D8" w:rsidRPr="002C0105">
              <w:rPr>
                <w:rFonts w:ascii="Times New Roman" w:hAnsi="Times New Roman"/>
              </w:rPr>
              <w:t xml:space="preserve">(ФГТ) </w:t>
            </w:r>
            <w:r w:rsidRPr="002C0105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 w:rsidRPr="002C0105">
              <w:rPr>
                <w:rFonts w:ascii="Times New Roman" w:hAnsi="Times New Roman"/>
              </w:rPr>
              <w:t>при наличии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2E36F7" w:rsidRPr="002C0105" w:rsidDel="002A1D54" w:rsidRDefault="002E36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Характеристики различных методов, форм, приемов и средств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дополнительных общеобразовательных программ</w:t>
            </w:r>
            <w:r w:rsidR="00C05CD4" w:rsidRPr="002C0105">
              <w:rPr>
                <w:rFonts w:ascii="Times New Roman" w:hAnsi="Times New Roman"/>
              </w:rPr>
              <w:t xml:space="preserve"> соответствующе</w:t>
            </w:r>
            <w:r w:rsidR="00DA1A84" w:rsidRPr="002C0105">
              <w:rPr>
                <w:rFonts w:ascii="Times New Roman" w:hAnsi="Times New Roman"/>
              </w:rPr>
              <w:t xml:space="preserve">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10653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Электронные ресурсы,</w:t>
            </w:r>
            <w:r w:rsidR="00052DF7" w:rsidRPr="002C0105">
              <w:rPr>
                <w:rFonts w:ascii="Times New Roman" w:hAnsi="Times New Roman"/>
              </w:rPr>
              <w:t xml:space="preserve"> необходимые для организации различных видов деятельности обучающихся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052DF7" w:rsidP="0010653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D1D05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 w:rsidRPr="002C0105">
              <w:rPr>
                <w:rFonts w:ascii="Times New Roman" w:hAnsi="Times New Roman"/>
              </w:rPr>
              <w:t>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9734AB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 на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занятиях по дополнительным общеобразовательным программам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 w:rsidRPr="002C0105">
              <w:rPr>
                <w:rFonts w:ascii="Times New Roman" w:hAnsi="Times New Roman"/>
              </w:rPr>
              <w:t xml:space="preserve"> при реализации дополнительных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E43F77" w:rsidRPr="002C0105">
              <w:rPr>
                <w:rFonts w:ascii="Times New Roman" w:hAnsi="Times New Roman"/>
              </w:rPr>
              <w:t xml:space="preserve">общеобразовательных программ соответствующей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Профориентационные возможности занят</w:t>
            </w:r>
            <w:r w:rsidR="00377B6A" w:rsidRPr="002C0105">
              <w:rPr>
                <w:rFonts w:ascii="Times New Roman" w:hAnsi="Times New Roman"/>
              </w:rPr>
              <w:t>ий избранным видом деятельности</w:t>
            </w:r>
            <w:r w:rsidRPr="002C0105">
              <w:rPr>
                <w:rFonts w:ascii="Times New Roman" w:hAnsi="Times New Roman"/>
              </w:rPr>
              <w:t xml:space="preserve"> (</w:t>
            </w:r>
            <w:r w:rsidRPr="002C0105">
              <w:rPr>
                <w:rFonts w:asciiTheme="minorHAnsi" w:hAnsiTheme="minorHAnsi" w:cstheme="minorHAnsi"/>
              </w:rPr>
              <w:t>для преподавания по дополнительным общеразвивающим программам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здоровья, специфик</w:t>
            </w:r>
            <w:r w:rsidR="00377B6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 </w:t>
            </w:r>
            <w:r w:rsidR="000A3334" w:rsidRPr="002C0105">
              <w:rPr>
                <w:rFonts w:ascii="Times New Roman" w:hAnsi="Times New Roman"/>
                <w:szCs w:val="24"/>
              </w:rPr>
              <w:t xml:space="preserve">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0A3334" w:rsidRPr="002C0105">
              <w:rPr>
                <w:rFonts w:ascii="Times New Roman" w:hAnsi="Times New Roman"/>
                <w:szCs w:val="24"/>
              </w:rPr>
              <w:t>ихся)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</w:t>
            </w:r>
            <w:r w:rsidR="00377B6A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работы с ними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A019A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</w:t>
            </w:r>
            <w:r w:rsidR="00A019A8" w:rsidRPr="002C0105">
              <w:rPr>
                <w:rFonts w:ascii="Times New Roman" w:hAnsi="Times New Roman"/>
              </w:rPr>
              <w:t>его</w:t>
            </w:r>
            <w:r w:rsidRPr="002C0105">
              <w:rPr>
                <w:rFonts w:ascii="Times New Roman" w:hAnsi="Times New Roman"/>
              </w:rPr>
              <w:t xml:space="preserve"> пре</w:t>
            </w:r>
            <w:r w:rsidR="00CE4E1D" w:rsidRPr="002C0105">
              <w:rPr>
                <w:rFonts w:ascii="Times New Roman" w:hAnsi="Times New Roman"/>
              </w:rPr>
              <w:t>дназначением и направленностью</w:t>
            </w:r>
            <w:r w:rsidRPr="002C0105">
              <w:rPr>
                <w:rFonts w:ascii="Times New Roman" w:hAnsi="Times New Roman"/>
              </w:rPr>
              <w:t xml:space="preserve"> реализуемых программ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A61EE" w:rsidRPr="002C0105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6A2BB2" w:rsidRPr="002C0105" w:rsidDel="002A1D54" w:rsidRDefault="006A2BB2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охраны труда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при проведении учебных занятий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4E6DBB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6A2BB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1A61EE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FA76D1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6" w:type="pct"/>
          </w:tcPr>
          <w:p w:rsidR="00FA76D1" w:rsidRPr="002C0105" w:rsidDel="002A1D54" w:rsidRDefault="00FA76D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FA76D1" w:rsidRPr="002C0105" w:rsidRDefault="003D0AF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2C0105" w:rsidRPr="002C0105" w:rsidTr="00196C8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 xml:space="preserve">Организация досуговой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  <w:r w:rsidR="00981B57" w:rsidRPr="002C0105">
              <w:rPr>
                <w:rFonts w:ascii="Times New Roman" w:hAnsi="Times New Roman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196C81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196C8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470B4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196C81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63" w:type="pct"/>
            <w:gridSpan w:val="9"/>
          </w:tcPr>
          <w:p w:rsidR="009831A5" w:rsidRPr="002C0105" w:rsidRDefault="00470B4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Планирование подготовки </w:t>
            </w:r>
            <w:r w:rsidR="007603E9" w:rsidRPr="002C0105">
              <w:rPr>
                <w:rFonts w:ascii="Times New Roman" w:hAnsi="Times New Roman"/>
                <w:szCs w:val="20"/>
              </w:rPr>
              <w:t>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Организация подготовки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Проведение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Понимать мотивы поведения, учитывать и развивать интересы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 w:rsidRPr="002C0105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2C0105">
              <w:rPr>
                <w:rFonts w:ascii="Times New Roman" w:hAnsi="Times New Roman"/>
                <w:szCs w:val="20"/>
              </w:rPr>
              <w:t xml:space="preserve">проведении досуговых мероприятий условия для </w:t>
            </w:r>
            <w:r w:rsidR="006D6DA5" w:rsidRPr="002C0105">
              <w:rPr>
                <w:rFonts w:ascii="Times New Roman" w:hAnsi="Times New Roman"/>
                <w:szCs w:val="20"/>
              </w:rPr>
              <w:t>обучения, воспитания и(или)</w:t>
            </w:r>
            <w:r w:rsidRPr="002C0105">
              <w:rPr>
                <w:rFonts w:ascii="Times New Roman" w:hAnsi="Times New Roman"/>
                <w:szCs w:val="20"/>
              </w:rPr>
              <w:t xml:space="preserve"> развития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формирования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- </w:t>
            </w:r>
            <w:r w:rsidRPr="002C0105">
              <w:rPr>
                <w:rFonts w:ascii="Times New Roman" w:hAnsi="Times New Roman"/>
                <w:szCs w:val="24"/>
              </w:rPr>
              <w:t xml:space="preserve">привлекать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</w:t>
            </w:r>
            <w:r w:rsidR="00730528" w:rsidRPr="002C0105">
              <w:rPr>
                <w:rFonts w:ascii="Times New Roman" w:hAnsi="Times New Roman"/>
                <w:szCs w:val="24"/>
              </w:rPr>
              <w:t xml:space="preserve"> –</w:t>
            </w:r>
            <w:r w:rsidRPr="002C0105">
              <w:rPr>
                <w:rFonts w:ascii="Times New Roman" w:hAnsi="Times New Roman"/>
                <w:szCs w:val="24"/>
              </w:rPr>
              <w:t xml:space="preserve"> и их родителей (законных представителей))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к планированию досуговых мероприятий</w:t>
            </w:r>
            <w:r w:rsidR="00D354BF" w:rsidRPr="002C0105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2C0105">
              <w:rPr>
                <w:rFonts w:ascii="Times New Roman" w:hAnsi="Times New Roman"/>
                <w:szCs w:val="24"/>
              </w:rPr>
              <w:t xml:space="preserve">, организации их подготовки, строить деятельность с опорой на инициативу и развитие самоуправления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с учетом </w:t>
            </w:r>
            <w:r w:rsidR="00BD0204" w:rsidRPr="002C0105">
              <w:rPr>
                <w:rFonts w:ascii="Times New Roman" w:hAnsi="Times New Roman"/>
                <w:szCs w:val="24"/>
              </w:rPr>
              <w:t xml:space="preserve">их </w:t>
            </w:r>
            <w:r w:rsidRPr="002C0105">
              <w:rPr>
                <w:rFonts w:ascii="Times New Roman" w:hAnsi="Times New Roman"/>
                <w:szCs w:val="24"/>
              </w:rPr>
              <w:t>возраста,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состояния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2C0105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проводить мероприятия для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имися при проведении досуговых мероприятий, использовать различные средства педагогической поддержки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испытывающих затруднения в общении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E33145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 требований охраны труда, а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нализировать и устранять (минимизировать) возможные риски </w:t>
            </w:r>
            <w:r w:rsidR="00A019A8" w:rsidRPr="002C0105">
              <w:rPr>
                <w:rFonts w:ascii="Times New Roman" w:hAnsi="Times New Roman"/>
                <w:szCs w:val="20"/>
              </w:rPr>
              <w:t xml:space="preserve">угрозы 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жизни и здоровью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E33145" w:rsidRPr="002C0105" w:rsidDel="002A1D54" w:rsidRDefault="00E3314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F65639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C7FD8" w:rsidRPr="002C0105" w:rsidRDefault="00D21CFE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27771D" w:rsidRPr="002C0105">
              <w:rPr>
                <w:rFonts w:ascii="Times New Roman" w:hAnsi="Times New Roman"/>
                <w:szCs w:val="20"/>
              </w:rPr>
              <w:t xml:space="preserve">ихся </w:t>
            </w:r>
            <w:r w:rsidRPr="002C0105">
              <w:rPr>
                <w:rFonts w:ascii="Times New Roman" w:hAnsi="Times New Roman"/>
                <w:szCs w:val="20"/>
              </w:rPr>
              <w:t>(</w:t>
            </w:r>
            <w:r w:rsidR="0027771D" w:rsidRPr="002C0105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2C0105">
              <w:rPr>
                <w:rFonts w:ascii="Times New Roman" w:hAnsi="Times New Roman"/>
                <w:szCs w:val="20"/>
              </w:rPr>
              <w:t>)</w:t>
            </w:r>
            <w:r w:rsidR="00196C81" w:rsidRPr="002C0105">
              <w:rPr>
                <w:rFonts w:ascii="Times New Roman" w:hAnsi="Times New Roman"/>
                <w:szCs w:val="20"/>
              </w:rPr>
              <w:t>,</w:t>
            </w:r>
            <w:r w:rsidR="0097181A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C7FD8" w:rsidRPr="002C0105">
              <w:rPr>
                <w:rFonts w:ascii="Times New Roman" w:hAnsi="Times New Roman"/>
                <w:szCs w:val="20"/>
              </w:rPr>
              <w:t>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при подготовке и проведении досуговых мероприятий</w:t>
            </w:r>
            <w:r w:rsidR="00BD0204" w:rsidRPr="002C0105">
              <w:rPr>
                <w:rFonts w:ascii="Times New Roman" w:hAnsi="Times New Roman"/>
                <w:szCs w:val="20"/>
              </w:rPr>
              <w:t>,</w:t>
            </w:r>
            <w:r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2C0105">
              <w:rPr>
                <w:rFonts w:ascii="Times New Roman" w:hAnsi="Times New Roman"/>
                <w:szCs w:val="20"/>
              </w:rPr>
              <w:t>ы</w:t>
            </w:r>
            <w:r w:rsidRPr="002C0105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  <w:r w:rsidRPr="002C0105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302E9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специфик</w:t>
            </w:r>
            <w:r w:rsidR="00196C81" w:rsidRPr="002C0105">
              <w:rPr>
                <w:rFonts w:ascii="Times New Roman" w:hAnsi="Times New Roman"/>
                <w:szCs w:val="20"/>
              </w:rPr>
              <w:t>а</w:t>
            </w:r>
            <w:r w:rsidR="000A3334"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Специфик</w:t>
            </w:r>
            <w:r w:rsidR="00B16D87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работы с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имися, одаренными в избранной области деятельности</w:t>
            </w:r>
            <w:r w:rsidR="009734AB" w:rsidRPr="002C0105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D60924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6A2BB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lastRenderedPageBreak/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находящихся под их руководством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0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</w:t>
            </w:r>
            <w:r w:rsidR="0093107A" w:rsidRPr="002C0105">
              <w:rPr>
                <w:rFonts w:ascii="Times New Roman" w:hAnsi="Times New Roman"/>
                <w:szCs w:val="20"/>
              </w:rPr>
              <w:t>е</w:t>
            </w:r>
            <w:r w:rsidRPr="002C0105">
              <w:rPr>
                <w:rFonts w:ascii="Times New Roman" w:hAnsi="Times New Roman"/>
                <w:szCs w:val="20"/>
              </w:rPr>
              <w:t>рами</w:t>
            </w:r>
          </w:p>
        </w:tc>
      </w:tr>
      <w:tr w:rsidR="00C8637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937" w:type="pct"/>
          </w:tcPr>
          <w:p w:rsidR="00C86375" w:rsidRPr="002C0105" w:rsidDel="002A1D54" w:rsidRDefault="00C8637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C86375" w:rsidRPr="002C0105" w:rsidRDefault="00622C9C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03944" w:rsidRPr="002C0105" w:rsidRDefault="00F03944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96C81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Планирование взаимодействия </w:t>
            </w:r>
            <w:r w:rsidR="00D21CFE" w:rsidRPr="002C0105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2C0105">
              <w:rPr>
                <w:rFonts w:ascii="Times New Roman" w:hAnsi="Times New Roman"/>
              </w:rPr>
              <w:t>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Проведение родительских собраний</w:t>
            </w:r>
            <w:r w:rsidR="00B854B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индивидуальных </w:t>
            </w:r>
            <w:r w:rsidR="00B854BB" w:rsidRPr="002C0105">
              <w:rPr>
                <w:rFonts w:ascii="Times New Roman" w:hAnsi="Times New Roman"/>
              </w:rPr>
              <w:t xml:space="preserve">и </w:t>
            </w:r>
            <w:r w:rsidRPr="002C0105">
              <w:rPr>
                <w:rFonts w:ascii="Times New Roman" w:hAnsi="Times New Roman"/>
              </w:rPr>
              <w:t xml:space="preserve">групповых </w:t>
            </w:r>
            <w:r w:rsidR="00B854BB" w:rsidRPr="002C0105">
              <w:rPr>
                <w:rFonts w:ascii="Times New Roman" w:hAnsi="Times New Roman"/>
              </w:rPr>
              <w:t>встреч (</w:t>
            </w:r>
            <w:r w:rsidRPr="002C0105">
              <w:rPr>
                <w:rFonts w:ascii="Times New Roman" w:hAnsi="Times New Roman"/>
              </w:rPr>
              <w:t>консультаций</w:t>
            </w:r>
            <w:r w:rsidR="00B854BB" w:rsidRPr="002C0105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совместной деятельности </w:t>
            </w:r>
            <w:r w:rsidR="00D21CFE" w:rsidRPr="002C0105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8C37AF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Обеспечение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2C0105">
              <w:rPr>
                <w:rFonts w:ascii="Times New Roman" w:hAnsi="Times New Roman"/>
              </w:rPr>
              <w:t xml:space="preserve">соблюдения </w:t>
            </w:r>
            <w:r w:rsidR="00D21CFE" w:rsidRPr="002C0105">
              <w:rPr>
                <w:rFonts w:ascii="Times New Roman" w:hAnsi="Times New Roman"/>
              </w:rPr>
              <w:t xml:space="preserve">прав ребенка и </w:t>
            </w:r>
            <w:r w:rsidR="00622C9C" w:rsidRPr="002C0105">
              <w:rPr>
                <w:rFonts w:ascii="Times New Roman" w:hAnsi="Times New Roman"/>
              </w:rPr>
              <w:t xml:space="preserve">выполнения </w:t>
            </w:r>
            <w:r w:rsidR="00D21CFE" w:rsidRPr="002C0105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2C0105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2C0105">
              <w:rPr>
                <w:rFonts w:ascii="Times New Roman" w:hAnsi="Times New Roman"/>
                <w:spacing w:val="-6"/>
              </w:rPr>
              <w:t>учащихся</w:t>
            </w:r>
            <w:r w:rsidRPr="002C0105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F6563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2C0105">
              <w:rPr>
                <w:rFonts w:ascii="Times New Roman" w:hAnsi="Times New Roman"/>
              </w:rPr>
              <w:t xml:space="preserve"> учащи</w:t>
            </w:r>
            <w:r w:rsidRPr="002C0105">
              <w:rPr>
                <w:rFonts w:ascii="Times New Roman" w:hAnsi="Times New Roman"/>
              </w:rPr>
              <w:t xml:space="preserve">хся, </w:t>
            </w:r>
            <w:r w:rsidR="00F65639" w:rsidRPr="002C0105">
              <w:rPr>
                <w:rFonts w:ascii="Times New Roman" w:hAnsi="Times New Roman"/>
              </w:rPr>
              <w:t>выполнять</w:t>
            </w:r>
            <w:r w:rsidRPr="002C0105">
              <w:rPr>
                <w:rFonts w:ascii="Times New Roman" w:hAnsi="Times New Roman"/>
              </w:rPr>
              <w:t xml:space="preserve"> нормы педагогической этики</w:t>
            </w:r>
            <w:r w:rsidR="003738A3" w:rsidRPr="002C0105">
              <w:rPr>
                <w:rFonts w:ascii="Times New Roman" w:hAnsi="Times New Roman"/>
              </w:rPr>
              <w:t>, разрешать конфликтные ситуации, в т</w:t>
            </w:r>
            <w:r w:rsidR="002C32E5" w:rsidRPr="002C0105">
              <w:rPr>
                <w:rFonts w:ascii="Times New Roman" w:hAnsi="Times New Roman"/>
              </w:rPr>
              <w:t>ом числе</w:t>
            </w:r>
            <w:r w:rsidR="003738A3" w:rsidRPr="002C0105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обязанностей по его </w:t>
            </w:r>
            <w:r w:rsidR="002C32E5" w:rsidRPr="002C010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Выявлять </w:t>
            </w:r>
            <w:r w:rsidR="001C5247" w:rsidRPr="002C0105">
              <w:rPr>
                <w:rFonts w:ascii="Times New Roman" w:hAnsi="Times New Roman"/>
              </w:rPr>
              <w:t>представления</w:t>
            </w:r>
            <w:r w:rsidRPr="002C0105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2C0105">
              <w:rPr>
                <w:rFonts w:ascii="Times New Roman" w:hAnsi="Times New Roman"/>
              </w:rPr>
              <w:t>учащихся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>о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2C0105">
              <w:rPr>
                <w:rFonts w:ascii="Times New Roman" w:hAnsi="Times New Roman"/>
              </w:rPr>
              <w:t>дополнитель</w:t>
            </w:r>
            <w:r w:rsidR="001C5247" w:rsidRPr="002C0105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2C0105">
              <w:rPr>
                <w:rFonts w:ascii="Times New Roman" w:hAnsi="Times New Roman"/>
              </w:rPr>
              <w:t xml:space="preserve">учащихся </w:t>
            </w:r>
            <w:r w:rsidRPr="002C0105">
              <w:rPr>
                <w:rFonts w:ascii="Times New Roman" w:hAnsi="Times New Roman"/>
              </w:rPr>
              <w:t>с целью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лучшего </w:t>
            </w:r>
            <w:r w:rsidR="007003AA" w:rsidRPr="002C0105">
              <w:rPr>
                <w:rFonts w:ascii="Times New Roman" w:hAnsi="Times New Roman"/>
              </w:rPr>
              <w:t xml:space="preserve">понимания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003AA" w:rsidRPr="002C0105">
              <w:rPr>
                <w:rFonts w:ascii="Times New Roman" w:hAnsi="Times New Roman"/>
              </w:rPr>
              <w:t xml:space="preserve">ихся, </w:t>
            </w:r>
            <w:r w:rsidRPr="002C0105">
              <w:rPr>
                <w:rFonts w:ascii="Times New Roman" w:hAnsi="Times New Roman"/>
              </w:rPr>
              <w:t xml:space="preserve">информирования </w:t>
            </w:r>
            <w:r w:rsidR="001C5247" w:rsidRPr="002C0105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2C0105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2C0105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2C0105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2C0105">
              <w:rPr>
                <w:rFonts w:ascii="Times New Roman" w:hAnsi="Times New Roman"/>
              </w:rPr>
              <w:t>ривле</w:t>
            </w:r>
            <w:r w:rsidRPr="002C0105">
              <w:rPr>
                <w:rFonts w:ascii="Times New Roman" w:hAnsi="Times New Roman"/>
              </w:rPr>
              <w:t>чения</w:t>
            </w:r>
            <w:r w:rsidR="00D21CFE" w:rsidRPr="002C0105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5E4684" w:rsidRPr="002C0105" w:rsidRDefault="005E4684" w:rsidP="00196C81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5E4684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семейного воспитания и современной семьи, содержание, формы </w:t>
            </w:r>
            <w:r w:rsidRPr="002C0105">
              <w:rPr>
                <w:rFonts w:ascii="Times New Roman" w:hAnsi="Times New Roman"/>
              </w:rPr>
              <w:lastRenderedPageBreak/>
              <w:t>и методы работы педагога дополнительного образования</w:t>
            </w:r>
            <w:r w:rsidR="005B672C" w:rsidRPr="002C0105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2C0105">
              <w:rPr>
                <w:rFonts w:ascii="Times New Roman" w:hAnsi="Times New Roman"/>
              </w:rPr>
              <w:t xml:space="preserve"> с семьями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E22AAE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работы с социально неадаптированными (дезадаптированными)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 р</w:t>
            </w:r>
            <w:r w:rsidR="00E232BD" w:rsidRPr="002C0105">
              <w:rPr>
                <w:rFonts w:ascii="Times New Roman" w:hAnsi="Times New Roman"/>
              </w:rPr>
              <w:t>азличного возраста</w:t>
            </w:r>
            <w:r w:rsidR="00E22AAE" w:rsidRPr="002C0105">
              <w:rPr>
                <w:rFonts w:ascii="Times New Roman" w:hAnsi="Times New Roman"/>
              </w:rPr>
              <w:t>, несовершеннолетними, находящимися в социально опасном положении</w:t>
            </w:r>
            <w:r w:rsidR="00140AE7" w:rsidRPr="002C0105">
              <w:rPr>
                <w:rFonts w:ascii="Times New Roman" w:hAnsi="Times New Roman"/>
              </w:rPr>
              <w:t>,</w:t>
            </w:r>
            <w:r w:rsidR="00E22AAE" w:rsidRPr="002C0105">
              <w:rPr>
                <w:rFonts w:ascii="Times New Roman" w:hAnsi="Times New Roman"/>
              </w:rPr>
              <w:t xml:space="preserve"> и их семьями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 w:rsidRPr="002C0105">
              <w:rPr>
                <w:rFonts w:ascii="Times New Roman" w:hAnsi="Times New Roman"/>
              </w:rPr>
              <w:t>ции, презентаций, фото- и видео</w:t>
            </w:r>
            <w:r w:rsidRPr="002C0105">
              <w:rPr>
                <w:rFonts w:ascii="Times New Roman" w:hAnsi="Times New Roman"/>
              </w:rPr>
              <w:t>отчетов, коллажей)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2C0105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2C0105" w:rsidRDefault="00E147A0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2C0105" w:rsidRPr="002C0105" w:rsidTr="00140AE7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40AE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E147A0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 w:val="restart"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</w:rPr>
              <w:t>учащихся (для преподавания по программам в области искусств)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 w:val="restart"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24554B" w:rsidP="00342983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формы</w:t>
            </w:r>
            <w:r w:rsidR="00F90B0E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методы </w:t>
            </w:r>
            <w:r w:rsidR="00F90B0E" w:rsidRPr="002C0105">
              <w:rPr>
                <w:rFonts w:ascii="Times New Roman" w:hAnsi="Times New Roman"/>
              </w:rPr>
              <w:t xml:space="preserve">и средства </w:t>
            </w:r>
            <w:r w:rsidRPr="002C0105">
              <w:rPr>
                <w:rFonts w:ascii="Times New Roman" w:hAnsi="Times New Roman"/>
              </w:rPr>
              <w:t>оцен</w:t>
            </w:r>
            <w:r w:rsidR="00342983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>вания</w:t>
            </w:r>
            <w:r w:rsidRPr="002C0105">
              <w:rPr>
                <w:rFonts w:ascii="Times New Roman" w:hAnsi="Times New Roman"/>
              </w:rPr>
              <w:t xml:space="preserve"> процесса и результатов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программ дополнительного общего образования определенной направленности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 для обеспечения достоверного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F6563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Выполнять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нормы педагогической этики</w:t>
            </w:r>
            <w:r w:rsidR="00E147A0" w:rsidRPr="002C0105">
              <w:rPr>
                <w:rFonts w:ascii="Times New Roman" w:hAnsi="Times New Roman"/>
                <w:szCs w:val="24"/>
              </w:rPr>
              <w:t>,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обеспечивать охрану жизни и здоровья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24554B" w:rsidRPr="002C0105">
              <w:rPr>
                <w:rFonts w:ascii="Times New Roman" w:hAnsi="Times New Roman"/>
                <w:szCs w:val="24"/>
              </w:rPr>
              <w:t>ихся в процессе публичного представления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</w:t>
            </w:r>
            <w:r w:rsidR="00342983" w:rsidRPr="002C0105">
              <w:rPr>
                <w:rFonts w:ascii="Times New Roman" w:hAnsi="Times New Roman"/>
              </w:rPr>
              <w:t>особенностей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RDefault="00D21CFE" w:rsidP="00140AE7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30356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регламентирующ</w:t>
            </w:r>
            <w:r w:rsidRPr="002C0105">
              <w:rPr>
                <w:rFonts w:ascii="Times New Roman" w:hAnsi="Times New Roman"/>
                <w:szCs w:val="24"/>
              </w:rPr>
              <w:t>ей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587698" w:rsidRPr="002C0105" w:rsidDel="002A1D54" w:rsidRDefault="00587698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58769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Pr="002C0105">
              <w:rPr>
                <w:rFonts w:ascii="Times New Roman" w:hAnsi="Times New Roman"/>
                <w:szCs w:val="24"/>
              </w:rPr>
              <w:t xml:space="preserve">),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2C0105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587698"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програ</w:t>
            </w:r>
            <w:r w:rsidR="00CE4E1D" w:rsidRPr="002C0105">
              <w:rPr>
                <w:rFonts w:ascii="Times New Roman" w:hAnsi="Times New Roman"/>
                <w:szCs w:val="24"/>
              </w:rPr>
              <w:t>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4"/>
              </w:rP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 w:rsidRPr="002C0105">
              <w:rPr>
                <w:rFonts w:ascii="Times New Roman" w:hAnsi="Times New Roman"/>
                <w:szCs w:val="24"/>
              </w:rPr>
              <w:t>,</w:t>
            </w:r>
            <w:r w:rsidRPr="002C0105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 w:rsidRPr="002C0105">
              <w:rPr>
                <w:rFonts w:ascii="Times New Roman" w:hAnsi="Times New Roman"/>
                <w:szCs w:val="24"/>
              </w:rPr>
              <w:t xml:space="preserve">и средств </w:t>
            </w:r>
            <w:r w:rsidRPr="002C0105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2C0105">
              <w:rPr>
                <w:rFonts w:ascii="Times New Roman" w:hAnsi="Times New Roman"/>
                <w:szCs w:val="24"/>
              </w:rPr>
              <w:t>ых обще</w:t>
            </w:r>
            <w:r w:rsidR="00564A40" w:rsidRPr="002C0105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2C0105">
              <w:rPr>
                <w:rFonts w:ascii="Times New Roman" w:hAnsi="Times New Roman"/>
                <w:szCs w:val="24"/>
              </w:rPr>
              <w:t xml:space="preserve"> программ</w:t>
            </w:r>
            <w:r w:rsidR="00CE4E1D" w:rsidRPr="002C0105">
              <w:rPr>
                <w:rFonts w:ascii="Times New Roman" w:hAnsi="Times New Roman"/>
                <w:szCs w:val="24"/>
              </w:rPr>
              <w:t xml:space="preserve">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избранной области деятельности</w:t>
            </w:r>
          </w:p>
        </w:tc>
      </w:tr>
      <w:tr w:rsidR="00FF0BC0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7" w:type="pct"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7603E9" w:rsidRPr="002C0105" w:rsidRDefault="00E147A0" w:rsidP="00140AE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2C0105" w:rsidRPr="002C0105" w:rsidTr="00F72F3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3B18B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5</w:t>
            </w:r>
            <w:r w:rsidRPr="002C0105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2C0105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2C0105" w:rsidTr="00F72F37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72F3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А/05.6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F72F3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D26F3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C87E79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65639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дополнительных общеобразовательных </w:t>
            </w:r>
            <w:r w:rsidR="00D21CFE" w:rsidRPr="002C0105">
              <w:rPr>
                <w:rFonts w:ascii="Times New Roman" w:hAnsi="Times New Roman"/>
              </w:rPr>
              <w:t>программ</w:t>
            </w:r>
            <w:r w:rsidR="0057295F" w:rsidRPr="002C0105">
              <w:rPr>
                <w:rFonts w:ascii="Times New Roman" w:hAnsi="Times New Roman"/>
              </w:rPr>
              <w:t xml:space="preserve"> </w:t>
            </w:r>
            <w:r w:rsidR="006C2129" w:rsidRPr="002C0105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2C0105">
              <w:rPr>
                <w:rFonts w:ascii="Times New Roman" w:hAnsi="Times New Roman"/>
              </w:rPr>
              <w:t>и учебно-</w:t>
            </w:r>
            <w:r w:rsidRPr="002C0105">
              <w:rPr>
                <w:rFonts w:ascii="Times New Roman" w:hAnsi="Times New Roman"/>
              </w:rPr>
              <w:t xml:space="preserve">методических материалов </w:t>
            </w:r>
            <w:r w:rsidR="00266014" w:rsidRPr="002C0105">
              <w:rPr>
                <w:rFonts w:ascii="Times New Roman" w:hAnsi="Times New Roman"/>
              </w:rPr>
              <w:t>для их реализации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 xml:space="preserve">планирование занятий </w:t>
            </w:r>
            <w:r w:rsidR="00D21CFE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 xml:space="preserve">циклов </w:t>
            </w:r>
            <w:r w:rsidR="00D21CFE" w:rsidRPr="002C0105">
              <w:rPr>
                <w:rFonts w:ascii="Times New Roman" w:hAnsi="Times New Roman"/>
              </w:rPr>
              <w:t>занятий, направленных на освоение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>избранного вида деятельности</w:t>
            </w:r>
            <w:r w:rsidR="00565EE7" w:rsidRPr="002C0105">
              <w:rPr>
                <w:rFonts w:ascii="Times New Roman" w:hAnsi="Times New Roman"/>
              </w:rPr>
              <w:t xml:space="preserve"> (</w:t>
            </w:r>
            <w:r w:rsidR="00D21CFE" w:rsidRPr="002C0105">
              <w:rPr>
                <w:rFonts w:ascii="Times New Roman" w:hAnsi="Times New Roman"/>
              </w:rPr>
              <w:t>области дополнительного образования</w:t>
            </w:r>
            <w:r w:rsidR="00565EE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>планирование досуговой деятельности</w:t>
            </w:r>
            <w:r w:rsidR="001A740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разработка планов </w:t>
            </w:r>
            <w:r w:rsidR="007603E9" w:rsidRPr="002C0105">
              <w:rPr>
                <w:rFonts w:ascii="Times New Roman" w:hAnsi="Times New Roman"/>
              </w:rPr>
              <w:t>(</w:t>
            </w:r>
            <w:r w:rsidRPr="002C0105">
              <w:rPr>
                <w:rFonts w:ascii="Times New Roman" w:hAnsi="Times New Roman"/>
              </w:rPr>
              <w:t>сценариев</w:t>
            </w:r>
            <w:r w:rsidR="007603E9" w:rsidRPr="002C0105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системы </w:t>
            </w:r>
            <w:r w:rsidR="00D21CFE" w:rsidRPr="002C0105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Ведение документации</w:t>
            </w:r>
            <w:r w:rsidR="00D21CFE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обеспечивающей </w:t>
            </w:r>
            <w:r w:rsidR="00D21CFE" w:rsidRPr="002C0105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 w:rsidRPr="002C0105">
              <w:rPr>
                <w:rFonts w:ascii="Times New Roman" w:hAnsi="Times New Roman"/>
              </w:rPr>
              <w:t xml:space="preserve"> (программы учебного курса, дисциплины (модуля))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2C0105" w:rsidDel="002A1D54" w:rsidRDefault="007603E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В</w:t>
            </w:r>
            <w:r w:rsidR="007603E9" w:rsidRPr="002C0105">
              <w:rPr>
                <w:rFonts w:ascii="Times New Roman" w:hAnsi="Times New Roman"/>
                <w:spacing w:val="-4"/>
              </w:rPr>
              <w:t>ыявл</w:t>
            </w:r>
            <w:r w:rsidRPr="002C0105">
              <w:rPr>
                <w:rFonts w:ascii="Times New Roman" w:hAnsi="Times New Roman"/>
                <w:spacing w:val="-4"/>
              </w:rPr>
              <w:t>ять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интерес</w:t>
            </w:r>
            <w:r w:rsidRPr="002C0105">
              <w:rPr>
                <w:rFonts w:ascii="Times New Roman" w:hAnsi="Times New Roman"/>
                <w:spacing w:val="-4"/>
              </w:rPr>
              <w:t>ы</w:t>
            </w:r>
            <w:r w:rsidR="00BB0C31" w:rsidRPr="002C0105">
              <w:rPr>
                <w:rFonts w:ascii="Times New Roman" w:hAnsi="Times New Roman"/>
                <w:spacing w:val="-4"/>
              </w:rPr>
              <w:t xml:space="preserve"> </w:t>
            </w:r>
            <w:r w:rsidR="0034630C" w:rsidRPr="002C0105">
              <w:rPr>
                <w:rFonts w:ascii="Times New Roman" w:hAnsi="Times New Roman"/>
                <w:spacing w:val="-4"/>
              </w:rPr>
              <w:t>учащ</w:t>
            </w:r>
            <w:r w:rsidR="007603E9" w:rsidRPr="002C0105">
              <w:rPr>
                <w:rFonts w:ascii="Times New Roman" w:hAnsi="Times New Roman"/>
                <w:spacing w:val="-4"/>
              </w:rPr>
              <w:t>ихся (для детей</w:t>
            </w:r>
            <w:r w:rsidR="00F72F37" w:rsidRPr="002C0105">
              <w:rPr>
                <w:rFonts w:ascii="Times New Roman" w:hAnsi="Times New Roman"/>
                <w:spacing w:val="-4"/>
              </w:rPr>
              <w:t xml:space="preserve"> – и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их родителей (законных представителей)) в </w:t>
            </w:r>
            <w:r w:rsidRPr="002C0105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области </w:t>
            </w:r>
            <w:r w:rsidRPr="002C0105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2C0105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4E40D3" w:rsidRPr="002C0105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Pr="002C0105" w:rsidRDefault="004E40D3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D21CFE" w:rsidRPr="002C0105">
              <w:rPr>
                <w:rFonts w:ascii="Times New Roman" w:hAnsi="Times New Roman"/>
              </w:rPr>
              <w:t xml:space="preserve">образовательных запросов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21CFE" w:rsidRPr="002C0105">
              <w:rPr>
                <w:rFonts w:ascii="Times New Roman" w:hAnsi="Times New Roman"/>
              </w:rPr>
              <w:t>ихся (</w:t>
            </w:r>
            <w:r w:rsidR="0027771D" w:rsidRPr="002C0105">
              <w:rPr>
                <w:rFonts w:ascii="Times New Roman" w:hAnsi="Times New Roman"/>
              </w:rPr>
              <w:t>для детей</w:t>
            </w:r>
            <w:r w:rsidR="00C958F5" w:rsidRPr="002C0105">
              <w:rPr>
                <w:rFonts w:ascii="Times New Roman" w:hAnsi="Times New Roman"/>
              </w:rPr>
              <w:t xml:space="preserve"> –</w:t>
            </w:r>
            <w:r w:rsidR="0027771D" w:rsidRPr="002C0105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D21CFE" w:rsidRPr="002C0105">
              <w:rPr>
                <w:rFonts w:ascii="Times New Roman" w:hAnsi="Times New Roman"/>
              </w:rPr>
              <w:t>)</w:t>
            </w:r>
            <w:r w:rsidR="001A61EE" w:rsidRPr="002C0105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(в т</w:t>
            </w:r>
            <w:r w:rsidR="00F72F37" w:rsidRPr="002C0105">
              <w:rPr>
                <w:rFonts w:ascii="Times New Roman" w:hAnsi="Times New Roman"/>
              </w:rPr>
              <w:t>ом</w:t>
            </w:r>
            <w:r w:rsidRPr="002C0105">
              <w:rPr>
                <w:rFonts w:ascii="Times New Roman" w:hAnsi="Times New Roman"/>
              </w:rPr>
              <w:t xml:space="preserve"> ч</w:t>
            </w:r>
            <w:r w:rsidR="00F72F37" w:rsidRPr="002C0105">
              <w:rPr>
                <w:rFonts w:ascii="Times New Roman" w:hAnsi="Times New Roman"/>
              </w:rPr>
              <w:t>исле</w:t>
            </w:r>
            <w:r w:rsidRPr="002C0105">
              <w:rPr>
                <w:rFonts w:ascii="Times New Roman" w:hAnsi="Times New Roman"/>
              </w:rPr>
              <w:t xml:space="preserve"> одаренных детей,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ограниченными возможностями здоровья </w:t>
            </w:r>
            <w:r w:rsidR="004E40D3" w:rsidRPr="002C0105">
              <w:rPr>
                <w:rFonts w:ascii="Times New Roman" w:hAnsi="Times New Roman"/>
              </w:rPr>
              <w:t xml:space="preserve">– в зависимости от контингента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4E40D3" w:rsidRPr="002C0105">
              <w:rPr>
                <w:rFonts w:ascii="Times New Roman" w:hAnsi="Times New Roman"/>
              </w:rPr>
              <w:t>ихся</w:t>
            </w:r>
            <w:r w:rsidRPr="002C0105">
              <w:rPr>
                <w:rFonts w:ascii="Times New Roman" w:hAnsi="Times New Roman"/>
              </w:rPr>
              <w:t>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особенностей группы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санитарно-гигиенических норм и требований охраны жизни и здоровья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2C0105" w:rsidDel="002A1D54" w:rsidRDefault="006C212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C2129" w:rsidP="00444F4D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Проектировать совместно с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имся (для детей</w:t>
            </w:r>
            <w:r w:rsidR="00F72F37" w:rsidRPr="002C0105">
              <w:rPr>
                <w:rFonts w:ascii="Times New Roman" w:hAnsi="Times New Roman"/>
              </w:rPr>
              <w:t xml:space="preserve"> –</w:t>
            </w:r>
            <w:r w:rsidR="007D58EC" w:rsidRPr="002C0105">
              <w:rPr>
                <w:rFonts w:ascii="Times New Roman" w:hAnsi="Times New Roman"/>
              </w:rPr>
              <w:t xml:space="preserve"> </w:t>
            </w:r>
            <w:r w:rsidR="00C958F5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их родител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 xml:space="preserve"> (законны</w:t>
            </w:r>
            <w:r w:rsidR="00444F4D" w:rsidRPr="002C0105">
              <w:rPr>
                <w:rFonts w:ascii="Times New Roman" w:hAnsi="Times New Roman"/>
              </w:rPr>
              <w:t>ми</w:t>
            </w:r>
            <w:r w:rsidRPr="002C0105">
              <w:rPr>
                <w:rFonts w:ascii="Times New Roman" w:hAnsi="Times New Roman"/>
              </w:rPr>
              <w:t xml:space="preserve"> представител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>)) индивидуальные образовательные маршруты освоения дополнительных общеобразовательных программ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C958F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 w:rsidRPr="002C0105">
              <w:rPr>
                <w:rFonts w:ascii="Times New Roman" w:hAnsi="Times New Roman"/>
              </w:rPr>
              <w:t>ля и оценки, планов занятий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0501" w:rsidRPr="002C0105" w:rsidRDefault="00BB0C31" w:rsidP="000B1620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  <w:r w:rsidR="000B1620" w:rsidRPr="002C0105">
              <w:rPr>
                <w:rFonts w:ascii="Times New Roman" w:hAnsi="Times New Roman"/>
              </w:rPr>
              <w:t>, о</w:t>
            </w:r>
            <w:r w:rsidR="00D21CFE" w:rsidRPr="002C0105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E60501" w:rsidRPr="002C0105">
              <w:rPr>
                <w:rFonts w:ascii="Times New Roman" w:hAnsi="Times New Roman"/>
              </w:rPr>
              <w:t>, в том числе содержащей персональные данные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61EE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2C0105">
              <w:rPr>
                <w:rFonts w:ascii="Times New Roman" w:hAnsi="Times New Roman"/>
                <w:szCs w:val="24"/>
              </w:rPr>
              <w:t>, в т</w:t>
            </w:r>
            <w:r w:rsidR="00C958F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C958F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современные методы, формы, способы и приемы обучения и воспитания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2C0105" w:rsidDel="002A1D54" w:rsidRDefault="001A740B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 –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2C0105" w:rsidDel="002A1D54" w:rsidRDefault="00F90B0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0642E3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</w:t>
            </w:r>
            <w:r w:rsidR="00F90B0E" w:rsidRPr="002C0105">
              <w:rPr>
                <w:rFonts w:ascii="Times New Roman" w:hAnsi="Times New Roman"/>
                <w:szCs w:val="24"/>
              </w:rPr>
              <w:t>сновны</w:t>
            </w:r>
            <w:r w:rsidR="000642E3" w:rsidRPr="002C0105">
              <w:rPr>
                <w:rFonts w:ascii="Times New Roman" w:hAnsi="Times New Roman"/>
                <w:szCs w:val="24"/>
              </w:rPr>
              <w:t>е технические средства обучения</w:t>
            </w:r>
            <w:r w:rsidR="00F90B0E" w:rsidRPr="002C0105">
              <w:rPr>
                <w:rFonts w:ascii="Times New Roman" w:hAnsi="Times New Roman"/>
                <w:szCs w:val="24"/>
              </w:rPr>
              <w:t>, включая ИКТ, возможности их использования на занятиях и условия выбора в соответствии с целями и направленностью</w:t>
            </w:r>
            <w:r w:rsidR="00DC319C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F90B0E" w:rsidRPr="002C0105">
              <w:rPr>
                <w:rFonts w:ascii="Times New Roman" w:hAnsi="Times New Roman"/>
                <w:szCs w:val="24"/>
              </w:rPr>
              <w:t>программы (занятия)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2C0105" w:rsidDel="002A1D54" w:rsidRDefault="007D5C9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D5C9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2C0105" w:rsidRPr="002C0105" w:rsidTr="00F72F37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0A3334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работы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имися, одаренными в избранной области деятельности</w:t>
            </w:r>
            <w:r w:rsidR="005B672C" w:rsidRPr="002C0105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</w:t>
            </w:r>
            <w:r w:rsidR="0020125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</w:t>
            </w:r>
            <w:r w:rsidR="007D5C9E" w:rsidRPr="002C0105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Del="002A1D54" w:rsidRDefault="00406486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RDefault="00D60924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E33145" w:rsidRPr="002C0105">
              <w:rPr>
                <w:rFonts w:ascii="Times New Roman" w:hAnsi="Times New Roman"/>
              </w:rPr>
              <w:t>ребования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охраны труда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A2BB2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находящихся под их руководством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</w:t>
            </w:r>
            <w:r w:rsidR="007D58EC" w:rsidRPr="002C0105">
              <w:rPr>
                <w:rFonts w:ascii="Times New Roman" w:hAnsi="Times New Roman"/>
              </w:rPr>
              <w:t>об образовании и</w:t>
            </w:r>
            <w:r w:rsidRPr="002C0105">
              <w:rPr>
                <w:rFonts w:ascii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Возможности использования </w:t>
            </w:r>
            <w:r w:rsidR="0020125A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 xml:space="preserve"> для ведения документации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2C0105" w:rsidTr="00F72F37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0040AD" w:rsidP="00F72F3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2C0105" w:rsidRDefault="003B18B6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C0105" w:rsidRPr="002C0105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106532">
            <w:pPr>
              <w:pStyle w:val="2"/>
              <w:rPr>
                <w:i/>
                <w:szCs w:val="20"/>
                <w:lang w:val="en-US"/>
              </w:rPr>
            </w:pPr>
            <w:bookmarkStart w:id="5" w:name="_Toc422292628"/>
            <w:r w:rsidRPr="002C0105">
              <w:t>3.2. Обобщенная трудовая функция</w:t>
            </w:r>
            <w:bookmarkEnd w:id="5"/>
          </w:p>
        </w:tc>
      </w:tr>
      <w:tr w:rsidR="002C0105" w:rsidRPr="002C0105" w:rsidTr="00262C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2C0105" w:rsidRDefault="00262CB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</w:t>
            </w:r>
            <w:r w:rsidR="008101C9" w:rsidRPr="002C0105">
              <w:rPr>
                <w:rFonts w:ascii="Times New Roman" w:hAnsi="Times New Roman"/>
              </w:rPr>
              <w:t>етодист</w:t>
            </w:r>
          </w:p>
        </w:tc>
      </w:tr>
      <w:tr w:rsidR="002C0105" w:rsidRPr="002C0105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E92469" w:rsidRPr="002C0105" w:rsidRDefault="00F6563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E92469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DC319C" w:rsidRPr="002C0105">
              <w:rPr>
                <w:rFonts w:ascii="Times New Roman" w:hAnsi="Times New Roman"/>
              </w:rPr>
              <w:t xml:space="preserve"> </w:t>
            </w:r>
            <w:r w:rsidR="00E92469" w:rsidRPr="002C0105">
              <w:rPr>
                <w:rFonts w:ascii="Times New Roman" w:hAnsi="Times New Roman"/>
              </w:rPr>
              <w:t>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педагогическое образование – магистратура в области </w:t>
            </w:r>
            <w:r w:rsidRPr="002C0105">
              <w:rPr>
                <w:rFonts w:ascii="Times New Roman" w:hAnsi="Times New Roman"/>
              </w:rPr>
              <w:lastRenderedPageBreak/>
              <w:t>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9831A5" w:rsidRPr="002C0105" w:rsidRDefault="001B6CE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C479A2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207B9A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2C0105">
              <w:rPr>
                <w:rFonts w:ascii="Times New Roman" w:hAnsi="Times New Roman"/>
              </w:rPr>
              <w:t xml:space="preserve">или специалиста </w:t>
            </w:r>
            <w:r w:rsidRPr="002C0105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92469" w:rsidRPr="002C0105" w:rsidRDefault="00E9246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 w:rsidR="00262CB2" w:rsidRPr="002C0105">
              <w:rPr>
                <w:rFonts w:ascii="Times New Roman" w:hAnsi="Times New Roman"/>
              </w:rPr>
              <w:t>ательством Российской Федерации</w:t>
            </w:r>
          </w:p>
          <w:p w:rsidR="000642E3" w:rsidRPr="002C0105" w:rsidRDefault="000642E3" w:rsidP="000642E3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E92469" w:rsidP="00B05DCA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</w:t>
            </w:r>
            <w:r w:rsidR="001D70B0" w:rsidRPr="002C0105">
              <w:rPr>
                <w:rFonts w:ascii="Times New Roman" w:hAnsi="Times New Roman"/>
              </w:rPr>
              <w:t>ответствие занимаемой должности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E13CC9" w:rsidRPr="002C0105" w:rsidRDefault="00E13CC9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773CFC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C479A2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  <w:tcBorders>
              <w:bottom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7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F65639" w:rsidRPr="002C0105" w:rsidRDefault="00F65639" w:rsidP="00262CB2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F65639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7181A" w:rsidRPr="002C0105">
              <w:rPr>
                <w:rFonts w:ascii="Times New Roman" w:hAnsi="Times New Roman"/>
              </w:rPr>
              <w:t>1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97181A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24086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внешкольного учреждения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24089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E92469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разработки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57295F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инструментария </w:t>
            </w:r>
            <w:r w:rsidR="005D3374" w:rsidRPr="002C0105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проведение изучения 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7D58E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4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BF79AD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2C0105">
              <w:rPr>
                <w:rFonts w:ascii="Times New Roman" w:hAnsi="Times New Roman" w:cs="Times New Roman"/>
                <w:szCs w:val="24"/>
              </w:rPr>
              <w:t xml:space="preserve">ормирование предложений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по определению перечня, содержания программ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lastRenderedPageBreak/>
              <w:t>дополнительного образования</w:t>
            </w:r>
            <w:r w:rsidR="00F562F3" w:rsidRPr="002C0105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</w:t>
            </w:r>
            <w:r w:rsidR="00262CB2" w:rsidRPr="002C0105">
              <w:rPr>
                <w:rFonts w:ascii="Times New Roman" w:hAnsi="Times New Roman" w:cs="Times New Roman"/>
                <w:szCs w:val="24"/>
              </w:rPr>
              <w:t>,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 на основе изучения рынка 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Формулировать и обсуждать с руководством организации и специалистами задачи, концепцию и методы исследования</w:t>
            </w:r>
            <w:r w:rsidR="006C71ED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 и взрослых (далее – исследования), ресурсы, необходимые для его проведения, и источники их привлечения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Организовывать апробацию разработанного инструментария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Обрабатывать, анализировать и интерпретировать результаты </w:t>
            </w:r>
            <w:r w:rsidRPr="002C0105">
              <w:rPr>
                <w:rFonts w:ascii="Times New Roman" w:hAnsi="Times New Roman"/>
              </w:rPr>
              <w:t xml:space="preserve">изучения рынка услуг дополнительного образования детей и взрослых, привлекать к работе экспертов, организовывать обсуждение результатов анализа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BB0C31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7D58EC" w:rsidRPr="002C0105">
              <w:rPr>
                <w:rFonts w:ascii="Times New Roman" w:hAnsi="Times New Roman"/>
              </w:rPr>
              <w:t>требований</w:t>
            </w:r>
            <w:r w:rsidRPr="002C0105">
              <w:rPr>
                <w:rFonts w:ascii="Times New Roman" w:hAnsi="Times New Roman"/>
              </w:rPr>
              <w:t>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821388" w:rsidRPr="002C0105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821388" w:rsidRPr="002C0105" w:rsidRDefault="002408DA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7D58EC" w:rsidRPr="002C0105">
              <w:rPr>
                <w:rFonts w:ascii="Times New Roman" w:hAnsi="Times New Roman"/>
              </w:rPr>
              <w:t xml:space="preserve">об образовании и о </w:t>
            </w:r>
            <w:r w:rsidRPr="002C0105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Теория и практика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Методические основы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Тенденции развития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821388" w:rsidRPr="002C0105">
              <w:rPr>
                <w:rFonts w:ascii="Times New Roman" w:hAnsi="Times New Roman"/>
              </w:rPr>
              <w:t>правовые</w:t>
            </w:r>
            <w:r w:rsidR="0020675B" w:rsidRPr="002C0105">
              <w:rPr>
                <w:rFonts w:ascii="Times New Roman" w:hAnsi="Times New Roman"/>
              </w:rPr>
              <w:t xml:space="preserve"> акты</w:t>
            </w:r>
            <w:r w:rsidR="00821388" w:rsidRPr="002C0105">
              <w:rPr>
                <w:rFonts w:ascii="Times New Roman" w:hAnsi="Times New Roman"/>
              </w:rPr>
              <w:t>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и(или)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1F79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111F79" w:rsidRPr="002C0105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111F79" w:rsidRPr="002C0105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2C0105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Контроль и оценка качества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2C0105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2408DA" w:rsidRPr="002C0105" w:rsidRDefault="002408DA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9216B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</w:t>
            </w:r>
            <w:r w:rsidRPr="002C0105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Оценивать качество разрабатываемых материалов на соответствие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BB0C31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7E4B58" w:rsidRPr="002C0105" w:rsidRDefault="0020675B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Российской Федерации в части, регламентирующей реализацию дополнительных предпрофессиональных </w:t>
            </w:r>
            <w:r w:rsidRPr="002C0105">
              <w:rPr>
                <w:rFonts w:ascii="Times New Roman" w:eastAsia="Times New Roman" w:hAnsi="Times New Roman"/>
              </w:rPr>
              <w:lastRenderedPageBreak/>
              <w:t>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="002408DA"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2408DA" w:rsidRPr="002C0105">
              <w:rPr>
                <w:rFonts w:ascii="Times New Roman" w:hAnsi="Times New Roman"/>
              </w:rPr>
              <w:t xml:space="preserve">, разработку </w:t>
            </w:r>
            <w:r w:rsidRPr="002C0105">
              <w:rPr>
                <w:rFonts w:ascii="Times New Roman" w:eastAsia="Times New Roman" w:hAnsi="Times New Roman"/>
              </w:rPr>
              <w:t>программно-методического обеспечения</w:t>
            </w:r>
            <w:r w:rsidR="002408DA" w:rsidRPr="002C0105">
              <w:rPr>
                <w:rFonts w:ascii="Times New Roman" w:eastAsia="Times New Roman" w:hAnsi="Times New Roman"/>
              </w:rPr>
              <w:t>,</w:t>
            </w:r>
            <w:r w:rsidR="002408DA" w:rsidRPr="002C0105">
              <w:rPr>
                <w:rFonts w:ascii="Times New Roman" w:hAnsi="Times New Roman"/>
              </w:rPr>
              <w:t xml:space="preserve">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44840" w:rsidRPr="002C0105" w:rsidDel="002A1D54" w:rsidRDefault="00E44840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системы дополнительного образования в Российской Федерации и мире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в соответствующей области)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 с ограниченными возможностями здоровья, вопросы индивидуализации обучения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 w:rsidR="002C2F60" w:rsidRPr="002C0105">
              <w:rPr>
                <w:rFonts w:ascii="Times New Roman" w:eastAsia="Times New Roman" w:hAnsi="Times New Roman"/>
              </w:rPr>
              <w:t>а</w:t>
            </w:r>
            <w:r w:rsidRPr="002C0105">
              <w:rPr>
                <w:rFonts w:ascii="Times New Roman" w:eastAsia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D60924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7E4B58" w:rsidRPr="002C0105">
              <w:rPr>
                <w:rFonts w:ascii="Times New Roman" w:hAnsi="Times New Roman"/>
              </w:rPr>
              <w:t>ребования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охраны труда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при проведении учебных занятий 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7E4B58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7E4B58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7E4B58" w:rsidRPr="002C0105" w:rsidDel="002A1D54" w:rsidRDefault="007E4B58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2C0105" w:rsidRDefault="00226851" w:rsidP="00B05DCA"/>
    <w:p w:rsidR="00AD6FE6" w:rsidRPr="002C0105" w:rsidRDefault="00AD6FE6" w:rsidP="00B05DCA"/>
    <w:p w:rsidR="00AB48E6" w:rsidRPr="002C0105" w:rsidRDefault="00AB48E6" w:rsidP="00B05DCA"/>
    <w:p w:rsidR="004810F9" w:rsidRPr="002C0105" w:rsidRDefault="004810F9" w:rsidP="00B05DCA"/>
    <w:p w:rsidR="004810F9" w:rsidRPr="002C0105" w:rsidRDefault="004810F9" w:rsidP="00B05DCA"/>
    <w:p w:rsidR="004810F9" w:rsidRPr="002C0105" w:rsidRDefault="004810F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2C0105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E13CC9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8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9831A5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0F27AD" w:rsidRPr="002C0105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0F27AD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18021E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 w:rsidRPr="002C010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2C0105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2C0105">
              <w:rPr>
                <w:rFonts w:ascii="Times New Roman" w:eastAsia="Times New Roman" w:hAnsi="Times New Roman"/>
              </w:rPr>
              <w:t xml:space="preserve">повышения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2C0105">
              <w:rPr>
                <w:rFonts w:ascii="Times New Roman" w:eastAsia="Times New Roman" w:hAnsi="Times New Roman"/>
              </w:rPr>
              <w:t xml:space="preserve">переподготовки </w:t>
            </w:r>
            <w:r w:rsidR="00137216" w:rsidRPr="002C0105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Del="002A1D54" w:rsidRDefault="00137216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проведение мониторинга и оценки качества 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941B35" w:rsidRPr="002C0105" w:rsidDel="002A1D54" w:rsidRDefault="00941B35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41B3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691DE2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Разрабатывать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>на основе результатов мониторинга качества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рекомендации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2C0105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8341F3" w:rsidRPr="002C0105" w:rsidDel="002A1D54" w:rsidRDefault="008341F3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обсуждение с руководством образовательной организации и педагогами результатов мониторинга качества реализации</w:t>
            </w:r>
            <w:r w:rsidRPr="002C0105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5" w:type="pct"/>
            <w:gridSpan w:val="2"/>
            <w:vMerge w:val="restart"/>
          </w:tcPr>
          <w:p w:rsidR="00E13CC9" w:rsidRPr="002C0105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E13CC9" w:rsidRPr="002C0105" w:rsidRDefault="00E13CC9" w:rsidP="003449AB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3449AB" w:rsidRPr="002C0105">
              <w:rPr>
                <w:rFonts w:ascii="Times New Roman" w:eastAsia="Times New Roman" w:hAnsi="Times New Roman"/>
              </w:rPr>
              <w:t>об образовании и о</w:t>
            </w:r>
            <w:r w:rsidR="000B1620" w:rsidRPr="002C0105">
              <w:rPr>
                <w:rFonts w:ascii="Times New Roman" w:eastAsia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0B1620" w:rsidRPr="002C0105">
              <w:rPr>
                <w:rFonts w:ascii="Times New Roman" w:eastAsia="Times New Roman" w:hAnsi="Times New Roman"/>
              </w:rPr>
              <w:t>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учащихся,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учащихся, учащихся с ограниченными возможностями здоровья, вопросы индивидуализации </w:t>
            </w:r>
            <w:r w:rsidRPr="002C0105">
              <w:rPr>
                <w:rFonts w:ascii="Times New Roman" w:eastAsia="Times New Roman" w:hAnsi="Times New Roman"/>
              </w:rPr>
              <w:lastRenderedPageBreak/>
              <w:t xml:space="preserve">обучения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37216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137216" w:rsidRPr="002C0105" w:rsidRDefault="005E434F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2C0105" w:rsidRDefault="001E7805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4"/>
        <w:gridCol w:w="519"/>
        <w:gridCol w:w="425"/>
        <w:gridCol w:w="1134"/>
        <w:gridCol w:w="271"/>
        <w:gridCol w:w="617"/>
        <w:gridCol w:w="1521"/>
        <w:gridCol w:w="227"/>
        <w:gridCol w:w="748"/>
        <w:gridCol w:w="160"/>
        <w:gridCol w:w="634"/>
        <w:gridCol w:w="1632"/>
        <w:gridCol w:w="959"/>
      </w:tblGrid>
      <w:tr w:rsidR="002C0105" w:rsidRPr="002C0105" w:rsidTr="00335C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335C60">
            <w:pPr>
              <w:pStyle w:val="2"/>
              <w:rPr>
                <w:i/>
                <w:szCs w:val="20"/>
              </w:rPr>
            </w:pPr>
            <w:bookmarkStart w:id="6" w:name="_Toc422292629"/>
            <w:r w:rsidRPr="002C0105">
              <w:t>3.</w:t>
            </w:r>
            <w:r w:rsidR="00734047" w:rsidRPr="002C0105">
              <w:t>3</w:t>
            </w:r>
            <w:r w:rsidRPr="002C0105">
              <w:t>. Обобщенная трудовая функция</w:t>
            </w:r>
            <w:bookmarkEnd w:id="6"/>
          </w:p>
        </w:tc>
      </w:tr>
      <w:tr w:rsidR="002C0105" w:rsidRPr="002C0105" w:rsidTr="00E13C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E13CC9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rPr>
          <w:trHeight w:val="525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6558B" w:rsidRPr="002C0105" w:rsidRDefault="0056558B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E13CC9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56558B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>П</w:t>
            </w:r>
            <w:r w:rsidR="00AF234D" w:rsidRPr="002C0105">
              <w:rPr>
                <w:rFonts w:ascii="Times New Roman" w:hAnsi="Times New Roman"/>
                <w:szCs w:val="20"/>
              </w:rPr>
              <w:t>едагог-организатор</w:t>
            </w:r>
          </w:p>
        </w:tc>
      </w:tr>
      <w:tr w:rsidR="002C0105" w:rsidRPr="002C0105" w:rsidTr="00E13CC9"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A74D1" w:rsidRPr="002C0105" w:rsidRDefault="00F6563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9A74D1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A74D1" w:rsidRPr="002C0105">
              <w:rPr>
                <w:rFonts w:ascii="Times New Roman" w:hAnsi="Times New Roman"/>
              </w:rPr>
              <w:t>в области организационно-педагогической деятельности в дополнительном образовании детей и взрослых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педагогическое образование – магистратура в области организационно-педагогической деятельности в дополнительном образовании детей и вз</w:t>
            </w:r>
            <w:r w:rsidR="00E13CC9" w:rsidRPr="002C0105">
              <w:rPr>
                <w:rFonts w:ascii="Times New Roman" w:hAnsi="Times New Roman"/>
              </w:rPr>
              <w:t>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специалитет или магистратура; рекомендуется дополнительное профессиональное педагогическое образование в области </w:t>
            </w:r>
            <w:r w:rsidR="001D70B0" w:rsidRPr="002C0105">
              <w:rPr>
                <w:rFonts w:ascii="Times New Roman" w:hAnsi="Times New Roman"/>
              </w:rPr>
              <w:t>организационно-педагогическо</w:t>
            </w:r>
            <w:r w:rsidRPr="002C0105">
              <w:rPr>
                <w:rFonts w:ascii="Times New Roman" w:hAnsi="Times New Roman"/>
              </w:rPr>
              <w:t>й деятельности в дополнительном образовании детей и взрослых</w:t>
            </w:r>
          </w:p>
          <w:p w:rsidR="009831A5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E13CC9" w:rsidRPr="002C0105">
              <w:rPr>
                <w:rFonts w:ascii="Times New Roman" w:hAnsi="Times New Roman"/>
              </w:rPr>
              <w:t>тельством Российской Федерации</w:t>
            </w:r>
          </w:p>
          <w:p w:rsidR="00185495" w:rsidRPr="002C0105" w:rsidRDefault="00185495" w:rsidP="00185495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476CC7"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234D" w:rsidRPr="002C0105" w:rsidRDefault="00AF234D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AF234D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  <w:tcBorders>
              <w:bottom w:val="single" w:sz="4" w:space="0" w:color="808080"/>
            </w:tcBorders>
            <w:vAlign w:val="center"/>
          </w:tcPr>
          <w:p w:rsidR="00AF234D" w:rsidRPr="002C0105" w:rsidRDefault="005E434F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F234D" w:rsidRPr="002C0105" w:rsidRDefault="009831A5" w:rsidP="00E13CC9">
            <w:pPr>
              <w:jc w:val="center"/>
              <w:rPr>
                <w:rFonts w:asciiTheme="minorHAnsi" w:hAnsiTheme="minorHAnsi" w:cstheme="minorHAnsi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76CC7" w:rsidRPr="002C0105" w:rsidRDefault="00476CC7" w:rsidP="00E13CC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57301A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25481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1D70B0" w:rsidRPr="002C0105" w:rsidTr="00E13CC9">
        <w:trPr>
          <w:trHeight w:val="283"/>
        </w:trPr>
        <w:tc>
          <w:tcPr>
            <w:tcW w:w="120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56558B" w:rsidRPr="002C0105" w:rsidRDefault="0056558B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2C0105" w:rsidRPr="002C0105" w:rsidTr="00335C60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2C0105" w:rsidRPr="002C0105" w:rsidTr="00E13CC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D21CFE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E13C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D21CFE" w:rsidRPr="002C0105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Разработка сценариев </w:t>
            </w:r>
            <w:r w:rsidR="00D21CFE" w:rsidRPr="002C0105">
              <w:rPr>
                <w:rFonts w:ascii="Times New Roman" w:hAnsi="Times New Roman"/>
                <w:szCs w:val="24"/>
              </w:rPr>
              <w:t>досуговых мероприятий, в т</w:t>
            </w:r>
            <w:r w:rsidR="00E13CC9" w:rsidRPr="002C0105">
              <w:rPr>
                <w:rFonts w:ascii="Times New Roman" w:hAnsi="Times New Roman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2C0105">
              <w:rPr>
                <w:rFonts w:ascii="Times New Roman" w:hAnsi="Times New Roman"/>
                <w:szCs w:val="24"/>
              </w:rPr>
              <w:t>ч</w:t>
            </w:r>
            <w:r w:rsidR="00E13CC9" w:rsidRPr="002C0105">
              <w:rPr>
                <w:rFonts w:ascii="Times New Roman" w:hAnsi="Times New Roman"/>
                <w:szCs w:val="24"/>
              </w:rPr>
              <w:t>исле</w:t>
            </w:r>
            <w:r w:rsidR="00D21CFE" w:rsidRPr="002C0105">
              <w:rPr>
                <w:rFonts w:ascii="Times New Roman" w:hAnsi="Times New Roman"/>
                <w:szCs w:val="24"/>
              </w:rPr>
              <w:t xml:space="preserve"> конкурсов, олимпиад, соревнований, выставок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Осуществление документационного обеспечения </w:t>
            </w:r>
            <w:r w:rsidR="00D21CFE" w:rsidRPr="002C0105">
              <w:rPr>
                <w:rFonts w:ascii="Times New Roman" w:hAnsi="Times New Roman"/>
                <w:szCs w:val="24"/>
              </w:rPr>
              <w:t>проведения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31622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2C0105">
              <w:rPr>
                <w:rFonts w:ascii="Times New Roman" w:hAnsi="Times New Roman"/>
                <w:szCs w:val="24"/>
              </w:rPr>
              <w:t xml:space="preserve">подготовки </w:t>
            </w:r>
            <w:r w:rsidR="00D21CFE" w:rsidRPr="002C0105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93420D" w:rsidRPr="002C0105" w:rsidRDefault="0093420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3420D" w:rsidRPr="002C0105" w:rsidRDefault="0093420D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Организация подготовки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Проведение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2C0105">
              <w:rPr>
                <w:rFonts w:ascii="Times New Roman" w:hAnsi="Times New Roman"/>
                <w:szCs w:val="24"/>
              </w:rPr>
              <w:t xml:space="preserve">организации </w:t>
            </w:r>
            <w:r w:rsidRPr="002C0105">
              <w:rPr>
                <w:rFonts w:ascii="Times New Roman" w:hAnsi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0B1620" w:rsidRPr="002C0105" w:rsidDel="002A1D54" w:rsidRDefault="000B1620" w:rsidP="009216B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Планировать, организовывать и проводить досуговые мероприятия </w:t>
            </w:r>
            <w:r w:rsidRPr="002C0105">
              <w:rPr>
                <w:rFonts w:ascii="Times New Roman" w:eastAsia="Times New Roman" w:hAnsi="Times New Roman"/>
              </w:rPr>
              <w:t>с учетом возрастных особенностей, особенностей объединения / группы и отдельных учащихся,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том числе: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- </w:t>
            </w:r>
            <w:r w:rsidRPr="002C0105">
              <w:rPr>
                <w:rFonts w:ascii="Times New Roman" w:hAnsi="Times New Roman"/>
              </w:rPr>
              <w:t xml:space="preserve">привлекать педагогов и учащихся (для детей – и их родителей (законных представителей)) к планированию и разработке содержания мероприятий 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поддерживать социально значимые инициативы учащихся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организовывать репетиции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выполнять роль ведущего досуговых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- привлекать к участию в мероприятиях одаренных детей и детей с ограниченными возможностями здоровья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F65639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0B1620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нормы педагогической этики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BB0C31" w:rsidP="000B162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 </w:t>
            </w:r>
            <w:r w:rsidR="000B1620" w:rsidRPr="002C0105">
              <w:rPr>
                <w:rFonts w:ascii="Times New Roman" w:eastAsia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B0C31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(для детей </w:t>
            </w:r>
            <w:r w:rsidR="00F02DBD" w:rsidRPr="002C0105">
              <w:rPr>
                <w:rFonts w:ascii="Times New Roman" w:hAnsi="Times New Roman"/>
                <w:szCs w:val="20"/>
              </w:rPr>
              <w:t>–</w:t>
            </w:r>
            <w:r w:rsidRPr="002C0105">
              <w:rPr>
                <w:rFonts w:ascii="Times New Roman" w:hAnsi="Times New Roman"/>
                <w:szCs w:val="20"/>
              </w:rPr>
              <w:t xml:space="preserve"> и их родителей (законных представителей)) в области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10653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02DBD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0A3334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0"/>
              </w:rPr>
              <w:t>,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трудностями в обучении, специфик</w:t>
            </w:r>
            <w:r w:rsidR="00F02DBD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33145" w:rsidRPr="002C0105" w:rsidDel="002A1D54" w:rsidRDefault="00E33145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E33145" w:rsidRPr="002C0105" w:rsidRDefault="00D60924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E33145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М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ихся, находящихся под руководством педагогического работника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в части, регламентирующей </w:t>
            </w:r>
            <w:r w:rsidRPr="002C0105">
              <w:rPr>
                <w:rFonts w:ascii="Times New Roman" w:hAnsi="Times New Roman"/>
              </w:rPr>
              <w:lastRenderedPageBreak/>
              <w:t>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B1620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70"/>
        </w:trPr>
        <w:tc>
          <w:tcPr>
            <w:tcW w:w="935" w:type="pct"/>
            <w:gridSpan w:val="2"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2C0105" w:rsidRPr="002C0105" w:rsidTr="00F02DB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F060D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981B57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060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F02DB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33629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76CC7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различного возраста </w:t>
            </w: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22DFE" w:rsidP="00F060DA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2C0105">
              <w:rPr>
                <w:rFonts w:ascii="Times New Roman" w:hAnsi="Times New Roman"/>
                <w:sz w:val="24"/>
                <w:szCs w:val="24"/>
              </w:rPr>
              <w:t>омплект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</w:p>
        </w:tc>
      </w:tr>
      <w:tr w:rsidR="002C0105" w:rsidRPr="002C0105" w:rsidTr="00F060DA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 w:rsidRPr="002C0105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 w:rsidRPr="002C0105">
              <w:rPr>
                <w:rFonts w:ascii="Times New Roman" w:hAnsi="Times New Roman"/>
                <w:sz w:val="24"/>
                <w:szCs w:val="24"/>
              </w:rPr>
              <w:t>заинтересованными лицами и организациями, в т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>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е(или) взрослым населением, заинтересованными организациями 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BB0C31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741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11E2" w:rsidRPr="002C0105" w:rsidTr="00F060DA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2C0105" w:rsidRDefault="0061422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379"/>
        <w:gridCol w:w="1895"/>
        <w:gridCol w:w="492"/>
        <w:gridCol w:w="1459"/>
        <w:gridCol w:w="815"/>
        <w:gridCol w:w="552"/>
        <w:gridCol w:w="863"/>
        <w:gridCol w:w="1449"/>
        <w:gridCol w:w="967"/>
      </w:tblGrid>
      <w:tr w:rsidR="002C0105" w:rsidRPr="002C0105" w:rsidTr="00414BF4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614229" w:rsidRPr="002C0105" w:rsidRDefault="00614229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414BF4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414B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414BF4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1B455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14BF4">
        <w:trPr>
          <w:trHeight w:val="294"/>
        </w:trPr>
        <w:tc>
          <w:tcPr>
            <w:tcW w:w="92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4" w:type="pct"/>
            <w:gridSpan w:val="8"/>
          </w:tcPr>
          <w:p w:rsidR="009831A5" w:rsidRPr="002C0105" w:rsidRDefault="00DE5377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средовых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CF4771" w:rsidRPr="002C0105" w:rsidRDefault="00CF4771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по развитию дополнительного образования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(направлению дополнительного образования) в организации, осуществляющей образовательную деятельность, и представл</w:t>
            </w:r>
            <w:r w:rsidR="00E73AD1" w:rsidRPr="002C010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="007B2783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2C0105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CF477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0908E8" w:rsidRPr="002C0105" w:rsidRDefault="000908E8" w:rsidP="00414BF4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, в тенденциях его развития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7718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>изучени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и(или) взрослых, в т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ч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2C0105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и(или) взрослых, развития и деятельности детских и моло</w:t>
            </w:r>
            <w:r w:rsidR="00917846" w:rsidRPr="002C0105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</w:t>
            </w:r>
            <w:r w:rsidR="001512E3" w:rsidRPr="002C010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 w:rsidRPr="002C0105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BB5AE1" w:rsidRPr="002C0105" w:rsidDel="002A1D54" w:rsidRDefault="00BB5AE1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BB5AE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7B2783" w:rsidRPr="002C0105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4" w:type="pct"/>
            <w:gridSpan w:val="8"/>
          </w:tcPr>
          <w:p w:rsidR="009831A5" w:rsidRPr="002C0105" w:rsidRDefault="0093420D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2C0105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 w:rsidRPr="002C0105"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2C0105">
              <w:rPr>
                <w:rFonts w:ascii="Times New Roman" w:eastAsia="Times New Roman" w:hAnsi="Times New Roman"/>
              </w:rPr>
              <w:t>, регламентирующ</w:t>
            </w:r>
            <w:r w:rsidRPr="002C0105">
              <w:rPr>
                <w:rFonts w:ascii="Times New Roman" w:eastAsia="Times New Roman" w:hAnsi="Times New Roman"/>
              </w:rPr>
              <w:t>ей</w:t>
            </w:r>
            <w:r w:rsidR="007B2783" w:rsidRPr="002C0105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2C0105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2C0105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="00917846"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 w:rsidRPr="002C0105">
              <w:rPr>
                <w:rFonts w:ascii="Times New Roman" w:hAnsi="Times New Roman"/>
              </w:rPr>
              <w:t xml:space="preserve"> в целом и </w:t>
            </w:r>
            <w:r w:rsidRPr="002C0105">
              <w:rPr>
                <w:rFonts w:ascii="Times New Roman" w:hAnsi="Times New Roman"/>
              </w:rPr>
              <w:t>реализации программ дополнительного образования детей и(или) взрослых</w:t>
            </w:r>
            <w:r w:rsidR="0093420D" w:rsidRPr="002C0105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t>В</w:t>
            </w:r>
            <w:r w:rsidRPr="002C0105">
              <w:rPr>
                <w:rFonts w:ascii="Times New Roman" w:hAnsi="Times New Roman"/>
              </w:rPr>
              <w:t xml:space="preserve">нутренние и внешние (средовые) условия развития дополнительного </w:t>
            </w:r>
            <w:r w:rsidRPr="002C0105">
              <w:rPr>
                <w:rFonts w:ascii="Times New Roman" w:hAnsi="Times New Roman"/>
              </w:rPr>
              <w:lastRenderedPageBreak/>
              <w:t>образования в организации, осуществляющ</w:t>
            </w:r>
            <w:r w:rsidR="00917846" w:rsidRPr="002C0105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образовательных программ дополнительного образования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</w:t>
            </w:r>
            <w:r w:rsidR="00302E92" w:rsidRPr="002C0105">
              <w:rPr>
                <w:rFonts w:ascii="Times New Roman" w:eastAsia="Times New Roman" w:hAnsi="Times New Roman"/>
              </w:rPr>
              <w:t>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 с ограниченными возможностями здоровья, вопросы индивидуализации обучения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2C0105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информации, преодоления барьеров общения, логик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2C010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64EE5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</w:t>
            </w:r>
            <w:r w:rsidR="007B2783" w:rsidRPr="002C0105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="007B2783" w:rsidRPr="002C0105">
              <w:rPr>
                <w:rFonts w:ascii="Times New Roman" w:eastAsia="Times New Roman" w:hAnsi="Times New Roman"/>
              </w:rPr>
              <w:t xml:space="preserve">ихся, находящихся под руководством педагогического работника </w:t>
            </w:r>
          </w:p>
        </w:tc>
      </w:tr>
      <w:tr w:rsidR="007B2783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</w:tcPr>
          <w:p w:rsidR="007B2783" w:rsidRPr="002C0105" w:rsidDel="002A1D54" w:rsidRDefault="007B2783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4" w:type="pct"/>
            <w:gridSpan w:val="8"/>
          </w:tcPr>
          <w:p w:rsidR="007B2783" w:rsidRPr="002C0105" w:rsidRDefault="00A14F8F" w:rsidP="00414BF4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35C60" w:rsidRPr="002C0105" w:rsidRDefault="00335C60" w:rsidP="00B05DCA"/>
    <w:p w:rsidR="00AD6FE6" w:rsidRPr="002C0105" w:rsidRDefault="00AD6FE6" w:rsidP="00335C60">
      <w:pPr>
        <w:pStyle w:val="1a"/>
        <w:jc w:val="center"/>
      </w:pPr>
      <w:bookmarkStart w:id="7" w:name="_Toc422292630"/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6D251E" w:rsidRPr="002C0105" w:rsidRDefault="006D251E" w:rsidP="00335C60">
      <w:pPr>
        <w:pStyle w:val="1a"/>
        <w:jc w:val="center"/>
      </w:pPr>
      <w:r w:rsidRPr="002C0105">
        <w:rPr>
          <w:lang w:val="en-US"/>
        </w:rPr>
        <w:t>IV</w:t>
      </w:r>
      <w:r w:rsidRPr="002C0105">
        <w:t>. Сведения об организациях – разработчиках</w:t>
      </w:r>
      <w:r w:rsidR="00AD6FE6" w:rsidRPr="002C0105">
        <w:t xml:space="preserve"> </w:t>
      </w:r>
      <w:r w:rsidRPr="002C0105">
        <w:t>профессионального стандарта</w:t>
      </w:r>
      <w:bookmarkEnd w:id="7"/>
    </w:p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</w:pPr>
      <w:r w:rsidRPr="002C0105">
        <w:rPr>
          <w:rFonts w:ascii="Times New Roman" w:hAnsi="Times New Roman"/>
          <w:b/>
          <w:bCs/>
        </w:rPr>
        <w:t>Ответственная организация-</w:t>
      </w:r>
      <w:r w:rsidRPr="002C0105">
        <w:rPr>
          <w:rFonts w:ascii="Times New Roman" w:hAnsi="Times New Roman"/>
          <w:b/>
        </w:rPr>
        <w:t>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2C0105" w:rsidRPr="002C0105" w:rsidTr="00B4008C">
        <w:tc>
          <w:tcPr>
            <w:tcW w:w="5000" w:type="pct"/>
            <w:gridSpan w:val="2"/>
          </w:tcPr>
          <w:p w:rsidR="006D251E" w:rsidRPr="002C0105" w:rsidRDefault="006D251E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ФГАУ «Федеральный институт развития образования» (ФГАУ «ФИРО»), город Москва</w:t>
            </w:r>
          </w:p>
        </w:tc>
      </w:tr>
      <w:tr w:rsidR="00B4008C" w:rsidRPr="002C0105" w:rsidTr="006C1914">
        <w:trPr>
          <w:trHeight w:val="283"/>
        </w:trPr>
        <w:tc>
          <w:tcPr>
            <w:tcW w:w="2500" w:type="pct"/>
            <w:tcBorders>
              <w:right w:val="nil"/>
            </w:tcBorders>
          </w:tcPr>
          <w:p w:rsidR="00B4008C" w:rsidRPr="002C0105" w:rsidRDefault="006C71ED" w:rsidP="00B4008C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Д</w:t>
            </w:r>
            <w:r w:rsidR="00B4008C" w:rsidRPr="002C0105">
              <w:rPr>
                <w:rFonts w:ascii="Times New Roman" w:eastAsia="Times New Roman" w:hAnsi="Times New Roman"/>
                <w:bCs/>
              </w:rPr>
              <w:t xml:space="preserve">иректор </w:t>
            </w:r>
          </w:p>
        </w:tc>
        <w:tc>
          <w:tcPr>
            <w:tcW w:w="2500" w:type="pct"/>
            <w:tcBorders>
              <w:left w:val="nil"/>
            </w:tcBorders>
          </w:tcPr>
          <w:p w:rsidR="00B4008C" w:rsidRPr="002C0105" w:rsidRDefault="00B4008C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Асмолов Александр Григорьевич</w:t>
            </w:r>
          </w:p>
        </w:tc>
      </w:tr>
    </w:tbl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  <w:rPr>
          <w:rFonts w:ascii="Times New Roman" w:hAnsi="Times New Roman"/>
          <w:b/>
        </w:rPr>
      </w:pPr>
      <w:r w:rsidRPr="002C0105">
        <w:rPr>
          <w:rFonts w:ascii="Times New Roman" w:hAnsi="Times New Roman"/>
          <w:b/>
          <w:bCs/>
        </w:rPr>
        <w:t>Наименования организаций-</w:t>
      </w:r>
      <w:r w:rsidRPr="002C0105">
        <w:rPr>
          <w:rFonts w:ascii="Times New Roman" w:hAnsi="Times New Roman"/>
          <w:b/>
        </w:rPr>
        <w:t>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56"/>
        <w:gridCol w:w="9865"/>
      </w:tblGrid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4008C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ФГБОУ ДПО «Институт развития дополнительного профессионального образования», город Москва</w:t>
            </w:r>
          </w:p>
        </w:tc>
      </w:tr>
    </w:tbl>
    <w:p w:rsidR="00F534FC" w:rsidRPr="002C0105" w:rsidRDefault="00F534FC" w:rsidP="00B05DCA">
      <w:pPr>
        <w:rPr>
          <w:rFonts w:ascii="Times New Roman" w:hAnsi="Times New Roman"/>
          <w:sz w:val="4"/>
        </w:rPr>
      </w:pPr>
    </w:p>
    <w:bookmarkEnd w:id="0"/>
    <w:p w:rsidR="004F350A" w:rsidRPr="002C0105" w:rsidRDefault="004F350A" w:rsidP="00B05DCA">
      <w:pPr>
        <w:rPr>
          <w:rFonts w:ascii="Times New Roman" w:hAnsi="Times New Roman"/>
          <w:sz w:val="4"/>
        </w:rPr>
      </w:pPr>
    </w:p>
    <w:sectPr w:rsidR="004F350A" w:rsidRPr="002C0105" w:rsidSect="008542D2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44" w:rsidRDefault="00511B44" w:rsidP="0085401D">
      <w:r>
        <w:separator/>
      </w:r>
    </w:p>
  </w:endnote>
  <w:endnote w:type="continuationSeparator" w:id="1">
    <w:p w:rsidR="00511B44" w:rsidRDefault="00511B44" w:rsidP="0085401D">
      <w:r>
        <w:continuationSeparator/>
      </w:r>
    </w:p>
  </w:endnote>
  <w:endnote w:id="2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3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</w:endnote>
  <w:endnote w:id="5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Трудовая функция А/03.6 «Обеспечение взаимодействия с родителями (законными представителями) при решении задач обучения и воспитания детей» необходима в рамках реализации программ дополнительного образования детей.</w:t>
      </w:r>
    </w:p>
  </w:endnote>
  <w:endnote w:id="6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7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</w:endnote>
  <w:endnote w:id="8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9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</w:endnote>
  <w:endnote w:id="10">
    <w:p w:rsidR="00444F4D" w:rsidRPr="009C2052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Статьи </w:t>
      </w:r>
      <w:r w:rsidRPr="00773CFC">
        <w:rPr>
          <w:rFonts w:ascii="Times New Roman" w:hAnsi="Times New Roman"/>
          <w:sz w:val="20"/>
          <w:szCs w:val="20"/>
        </w:rPr>
        <w:t>331, 351.1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CFC">
        <w:rPr>
          <w:rFonts w:ascii="Times New Roman" w:hAnsi="Times New Roman"/>
          <w:sz w:val="20"/>
          <w:szCs w:val="20"/>
        </w:rPr>
        <w:t>Трудово</w:t>
      </w:r>
      <w:r>
        <w:rPr>
          <w:rFonts w:ascii="Times New Roman" w:hAnsi="Times New Roman"/>
          <w:sz w:val="20"/>
          <w:szCs w:val="20"/>
        </w:rPr>
        <w:t>го</w:t>
      </w:r>
      <w:r w:rsidRPr="00773CFC">
        <w:rPr>
          <w:rFonts w:ascii="Times New Roman" w:hAnsi="Times New Roman"/>
          <w:sz w:val="20"/>
          <w:szCs w:val="20"/>
        </w:rPr>
        <w:t xml:space="preserve"> кодекс</w:t>
      </w:r>
      <w:r>
        <w:rPr>
          <w:rFonts w:ascii="Times New Roman" w:hAnsi="Times New Roman"/>
          <w:sz w:val="20"/>
          <w:szCs w:val="20"/>
        </w:rPr>
        <w:t>а</w:t>
      </w:r>
      <w:r w:rsidRPr="00773CFC">
        <w:rPr>
          <w:rFonts w:ascii="Times New Roman" w:hAnsi="Times New Roman"/>
          <w:sz w:val="20"/>
          <w:szCs w:val="20"/>
        </w:rPr>
        <w:t xml:space="preserve"> Российской Федерации от 30 декабря 2001 г. № </w:t>
      </w:r>
      <w:r w:rsidRPr="009C2052">
        <w:rPr>
          <w:rFonts w:ascii="Times New Roman" w:hAnsi="Times New Roman"/>
          <w:sz w:val="20"/>
          <w:szCs w:val="20"/>
        </w:rPr>
        <w:t xml:space="preserve">197-ФЗ </w:t>
      </w:r>
      <w:r w:rsidRPr="009C2052">
        <w:rPr>
          <w:rFonts w:ascii="Times New Roman" w:hAnsi="Times New Roman"/>
          <w:bCs/>
          <w:sz w:val="20"/>
          <w:szCs w:val="20"/>
        </w:rPr>
        <w:t>(</w:t>
      </w:r>
      <w:r w:rsidRPr="009C205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№ 1, ст. 308, 2010, № 52, ст. 7002, 2013, № 27, ст. 3477, 2014, № 52, </w:t>
      </w:r>
      <w:r>
        <w:rPr>
          <w:rFonts w:ascii="Times New Roman" w:hAnsi="Times New Roman"/>
          <w:sz w:val="20"/>
          <w:szCs w:val="20"/>
        </w:rPr>
        <w:br/>
      </w:r>
      <w:r w:rsidRPr="009C2052">
        <w:rPr>
          <w:rFonts w:ascii="Times New Roman" w:hAnsi="Times New Roman"/>
          <w:sz w:val="20"/>
          <w:szCs w:val="20"/>
        </w:rPr>
        <w:t>ст. 7554, 2015, № 1, ст. 42).</w:t>
      </w:r>
    </w:p>
  </w:endnote>
  <w:endnote w:id="11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Приказ Минздравсоцразвития России от 12 апреля 2011 г. № 302н «Об утверждении переч</w:t>
      </w:r>
      <w:r>
        <w:rPr>
          <w:rFonts w:ascii="Times New Roman" w:hAnsi="Times New Roman"/>
        </w:rPr>
        <w:t>ней вредных и</w:t>
      </w:r>
      <w:r w:rsidRPr="00773CFC">
        <w:rPr>
          <w:rFonts w:ascii="Times New Roman" w:hAnsi="Times New Roman"/>
        </w:rPr>
        <w:t xml:space="preserve">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35848); </w:t>
      </w:r>
      <w:r>
        <w:rPr>
          <w:rFonts w:ascii="Times New Roman" w:eastAsia="Times New Roman" w:hAnsi="Times New Roman"/>
        </w:rPr>
        <w:t xml:space="preserve">статья 48 </w:t>
      </w:r>
      <w:r w:rsidRPr="00773CFC">
        <w:rPr>
          <w:rFonts w:ascii="Times New Roman" w:eastAsia="Times New Roman" w:hAnsi="Times New Roman"/>
        </w:rPr>
        <w:t>Федеральн</w:t>
      </w:r>
      <w:r>
        <w:rPr>
          <w:rFonts w:ascii="Times New Roman" w:eastAsia="Times New Roman" w:hAnsi="Times New Roman"/>
        </w:rPr>
        <w:t>ого</w:t>
      </w:r>
      <w:r w:rsidRPr="00773CFC">
        <w:rPr>
          <w:rFonts w:ascii="Times New Roman" w:eastAsia="Times New Roman" w:hAnsi="Times New Roman"/>
        </w:rPr>
        <w:t xml:space="preserve"> закон</w:t>
      </w:r>
      <w:r>
        <w:rPr>
          <w:rFonts w:ascii="Times New Roman" w:eastAsia="Times New Roman" w:hAnsi="Times New Roman"/>
        </w:rPr>
        <w:t>а</w:t>
      </w:r>
      <w:r w:rsidRPr="00773CFC">
        <w:rPr>
          <w:rFonts w:ascii="Times New Roman" w:hAnsi="Times New Roman"/>
        </w:rPr>
        <w:t xml:space="preserve"> от 29 декабря 2012 г. № 273-ФЗ «Об образовании в Ро</w:t>
      </w:r>
      <w:r>
        <w:rPr>
          <w:rFonts w:ascii="Times New Roman" w:hAnsi="Times New Roman"/>
        </w:rPr>
        <w:t xml:space="preserve">ссийской Федерации» </w:t>
      </w:r>
      <w:r w:rsidRPr="00666F17">
        <w:rPr>
          <w:rFonts w:ascii="Times New Roman" w:eastAsia="Times New Roman" w:hAnsi="Times New Roman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/>
        </w:rPr>
        <w:t>2012, № 53, ст. 7598)</w:t>
      </w:r>
      <w:r w:rsidRPr="00773CF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статьи 69, 213 </w:t>
      </w:r>
      <w:r w:rsidRPr="00773CFC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773CF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773CFC">
        <w:rPr>
          <w:rFonts w:ascii="Times New Roman" w:hAnsi="Times New Roman"/>
        </w:rPr>
        <w:t xml:space="preserve"> Российской Федерации от 30 декабря 2001 г. </w:t>
      </w:r>
      <w:r>
        <w:rPr>
          <w:rFonts w:ascii="Times New Roman" w:hAnsi="Times New Roman"/>
        </w:rPr>
        <w:br/>
      </w:r>
      <w:r w:rsidRPr="00773CFC">
        <w:rPr>
          <w:rFonts w:ascii="Times New Roman" w:hAnsi="Times New Roman"/>
        </w:rPr>
        <w:t>№ 197-ФЗ (</w:t>
      </w:r>
      <w:r w:rsidRPr="00DB71E2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1,</w:t>
      </w:r>
      <w:r>
        <w:rPr>
          <w:rFonts w:ascii="Times New Roman" w:hAnsi="Times New Roman"/>
        </w:rPr>
        <w:t xml:space="preserve"> ст. 3;</w:t>
      </w:r>
      <w:r w:rsidRPr="00DB71E2">
        <w:rPr>
          <w:rFonts w:ascii="Times New Roman" w:hAnsi="Times New Roman"/>
        </w:rPr>
        <w:t xml:space="preserve"> 2004,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35, </w:t>
      </w:r>
      <w:r>
        <w:rPr>
          <w:rFonts w:ascii="Times New Roman" w:hAnsi="Times New Roman"/>
        </w:rPr>
        <w:t>ст. 3607;</w:t>
      </w:r>
      <w:r w:rsidRPr="00DB71E2">
        <w:rPr>
          <w:rFonts w:ascii="Times New Roman" w:hAnsi="Times New Roman"/>
        </w:rPr>
        <w:t xml:space="preserve"> 2006, </w:t>
      </w:r>
      <w:r>
        <w:rPr>
          <w:rFonts w:ascii="Times New Roman" w:hAnsi="Times New Roman"/>
        </w:rPr>
        <w:t xml:space="preserve">№ 27, </w:t>
      </w:r>
      <w:r>
        <w:rPr>
          <w:rFonts w:ascii="Times New Roman" w:hAnsi="Times New Roman"/>
        </w:rPr>
        <w:br/>
        <w:t>ст. 2878;</w:t>
      </w:r>
      <w:r w:rsidRPr="00DB71E2">
        <w:rPr>
          <w:rFonts w:ascii="Times New Roman" w:hAnsi="Times New Roman"/>
        </w:rPr>
        <w:t xml:space="preserve"> 2008, </w:t>
      </w:r>
      <w:r>
        <w:rPr>
          <w:rFonts w:ascii="Times New Roman" w:hAnsi="Times New Roman"/>
        </w:rPr>
        <w:t>№ 30, ст. 3616;</w:t>
      </w:r>
      <w:r w:rsidRPr="00DB71E2">
        <w:rPr>
          <w:rFonts w:ascii="Times New Roman" w:hAnsi="Times New Roman"/>
        </w:rPr>
        <w:t xml:space="preserve"> 2011,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49, ст. 7031</w:t>
      </w:r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2013, № 48, ст. 6165, № 52, ст. 6986</w:t>
      </w:r>
      <w:r w:rsidRPr="00773CFC">
        <w:rPr>
          <w:rFonts w:ascii="Times New Roman" w:hAnsi="Times New Roman"/>
        </w:rPr>
        <w:t>).</w:t>
      </w:r>
    </w:p>
  </w:endnote>
  <w:endnote w:id="12">
    <w:p w:rsidR="00444F4D" w:rsidRPr="00773CFC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eastAsia="Times New Roman" w:hAnsi="Times New Roman"/>
          <w:sz w:val="20"/>
          <w:szCs w:val="20"/>
        </w:rPr>
        <w:t xml:space="preserve">Статья 48 </w:t>
      </w:r>
      <w:r w:rsidRPr="00773CFC">
        <w:rPr>
          <w:rFonts w:ascii="Times New Roman" w:eastAsia="Times New Roman" w:hAnsi="Times New Roman"/>
          <w:sz w:val="20"/>
          <w:szCs w:val="20"/>
        </w:rPr>
        <w:t>Федеральн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закон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от 29 декабря 2012 г. </w:t>
      </w:r>
      <w:r>
        <w:rPr>
          <w:rFonts w:ascii="Times New Roman" w:eastAsia="Times New Roman" w:hAnsi="Times New Roman"/>
          <w:sz w:val="20"/>
          <w:szCs w:val="20"/>
        </w:rPr>
        <w:t>№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273-ФЗ «Об образовании в Ро</w:t>
      </w:r>
      <w:r>
        <w:rPr>
          <w:rFonts w:ascii="Times New Roman" w:eastAsia="Times New Roman" w:hAnsi="Times New Roman"/>
          <w:sz w:val="20"/>
          <w:szCs w:val="20"/>
        </w:rPr>
        <w:t xml:space="preserve">ссийской Федерации» </w:t>
      </w:r>
      <w:r w:rsidRPr="00666F1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2012, № 53, ст. 7598).</w:t>
      </w:r>
    </w:p>
  </w:endnote>
  <w:endnote w:id="13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4">
    <w:p w:rsidR="00444F4D" w:rsidRPr="00773CFC" w:rsidRDefault="00444F4D">
      <w:pPr>
        <w:pStyle w:val="af0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5">
    <w:p w:rsidR="00444F4D" w:rsidRPr="00773CFC" w:rsidRDefault="00444F4D" w:rsidP="00335C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1242F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44" w:rsidRDefault="00511B44" w:rsidP="0085401D">
      <w:r>
        <w:separator/>
      </w:r>
    </w:p>
  </w:footnote>
  <w:footnote w:type="continuationSeparator" w:id="1">
    <w:p w:rsidR="00511B44" w:rsidRDefault="00511B44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1242F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1242FA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444F4D"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444F4D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6364" w:rsidRDefault="001242FA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="00444F4D"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 w:rsidR="000A3A26">
          <w:rPr>
            <w:rFonts w:ascii="Times New Roman" w:hAnsi="Times New Roman"/>
            <w:noProof/>
          </w:rPr>
          <w:t>2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Pr="00C35C5E" w:rsidRDefault="001242FA">
    <w:pPr>
      <w:pStyle w:val="af6"/>
      <w:jc w:val="center"/>
      <w:rPr>
        <w:rFonts w:ascii="Times New Roman" w:hAnsi="Times New Roman"/>
      </w:rPr>
    </w:pPr>
    <w:r w:rsidRPr="00C35C5E">
      <w:rPr>
        <w:rFonts w:ascii="Times New Roman" w:hAnsi="Times New Roman"/>
      </w:rPr>
      <w:fldChar w:fldCharType="begin"/>
    </w:r>
    <w:r w:rsidR="00444F4D" w:rsidRPr="00C35C5E">
      <w:rPr>
        <w:rFonts w:ascii="Times New Roman" w:hAnsi="Times New Roman"/>
      </w:rPr>
      <w:instrText xml:space="preserve"> PAGE   \* MERGEFORMAT </w:instrText>
    </w:r>
    <w:r w:rsidRPr="00C35C5E">
      <w:rPr>
        <w:rFonts w:ascii="Times New Roman" w:hAnsi="Times New Roman"/>
      </w:rPr>
      <w:fldChar w:fldCharType="separate"/>
    </w:r>
    <w:r w:rsidR="000A3A26">
      <w:rPr>
        <w:rFonts w:ascii="Times New Roman" w:hAnsi="Times New Roman"/>
        <w:noProof/>
      </w:rPr>
      <w:t>27</w:t>
    </w:r>
    <w:r w:rsidRPr="00C35C5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1D94"/>
    <w:rsid w:val="00022E7E"/>
    <w:rsid w:val="00023491"/>
    <w:rsid w:val="0002646E"/>
    <w:rsid w:val="0003175E"/>
    <w:rsid w:val="00033C42"/>
    <w:rsid w:val="00036B98"/>
    <w:rsid w:val="00040E88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3A26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457B"/>
    <w:rsid w:val="000C53C2"/>
    <w:rsid w:val="000C55E1"/>
    <w:rsid w:val="000D03C4"/>
    <w:rsid w:val="000D21AB"/>
    <w:rsid w:val="000D4708"/>
    <w:rsid w:val="000D575C"/>
    <w:rsid w:val="000D631C"/>
    <w:rsid w:val="000D7C17"/>
    <w:rsid w:val="000E1F29"/>
    <w:rsid w:val="000E450C"/>
    <w:rsid w:val="000E509C"/>
    <w:rsid w:val="000E52A5"/>
    <w:rsid w:val="000F19CC"/>
    <w:rsid w:val="000F27AD"/>
    <w:rsid w:val="000F5060"/>
    <w:rsid w:val="000F72F0"/>
    <w:rsid w:val="00100E6A"/>
    <w:rsid w:val="00101DB8"/>
    <w:rsid w:val="001027A9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42FA"/>
    <w:rsid w:val="0012561A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3CA"/>
    <w:rsid w:val="001C1B22"/>
    <w:rsid w:val="001C2A78"/>
    <w:rsid w:val="001C34E1"/>
    <w:rsid w:val="001C5247"/>
    <w:rsid w:val="001C58CA"/>
    <w:rsid w:val="001D0494"/>
    <w:rsid w:val="001D1E1D"/>
    <w:rsid w:val="001D2B9B"/>
    <w:rsid w:val="001D3F32"/>
    <w:rsid w:val="001D40B1"/>
    <w:rsid w:val="001D5673"/>
    <w:rsid w:val="001D57F7"/>
    <w:rsid w:val="001D5E99"/>
    <w:rsid w:val="001D70B0"/>
    <w:rsid w:val="001D7381"/>
    <w:rsid w:val="001D7C3F"/>
    <w:rsid w:val="001E1895"/>
    <w:rsid w:val="001E26B2"/>
    <w:rsid w:val="001E2CE8"/>
    <w:rsid w:val="001E4A83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5FEB"/>
    <w:rsid w:val="002573BB"/>
    <w:rsid w:val="00260D29"/>
    <w:rsid w:val="0026295F"/>
    <w:rsid w:val="00262CB2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9DD"/>
    <w:rsid w:val="002D168F"/>
    <w:rsid w:val="002D19D2"/>
    <w:rsid w:val="002D307F"/>
    <w:rsid w:val="002D4EC2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5C60"/>
    <w:rsid w:val="00336292"/>
    <w:rsid w:val="00336AD4"/>
    <w:rsid w:val="00340FBA"/>
    <w:rsid w:val="003421EE"/>
    <w:rsid w:val="00342983"/>
    <w:rsid w:val="00342FCF"/>
    <w:rsid w:val="003449AB"/>
    <w:rsid w:val="0034630C"/>
    <w:rsid w:val="003512C0"/>
    <w:rsid w:val="003527BF"/>
    <w:rsid w:val="003530B2"/>
    <w:rsid w:val="0035372C"/>
    <w:rsid w:val="00354422"/>
    <w:rsid w:val="00354C3E"/>
    <w:rsid w:val="003606A5"/>
    <w:rsid w:val="003615C9"/>
    <w:rsid w:val="00361F04"/>
    <w:rsid w:val="00364091"/>
    <w:rsid w:val="00364CD1"/>
    <w:rsid w:val="00365B86"/>
    <w:rsid w:val="00367D93"/>
    <w:rsid w:val="00367F63"/>
    <w:rsid w:val="00370E51"/>
    <w:rsid w:val="00371C80"/>
    <w:rsid w:val="003732E2"/>
    <w:rsid w:val="003738A3"/>
    <w:rsid w:val="003769DC"/>
    <w:rsid w:val="00377B6A"/>
    <w:rsid w:val="003803E8"/>
    <w:rsid w:val="00380EAA"/>
    <w:rsid w:val="00382157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2DEA"/>
    <w:rsid w:val="003D3169"/>
    <w:rsid w:val="003D6FF5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31CD1"/>
    <w:rsid w:val="00432453"/>
    <w:rsid w:val="004354AB"/>
    <w:rsid w:val="0043555F"/>
    <w:rsid w:val="00437665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2B8B"/>
    <w:rsid w:val="00475DBD"/>
    <w:rsid w:val="004768A8"/>
    <w:rsid w:val="00476CC7"/>
    <w:rsid w:val="00477AB9"/>
    <w:rsid w:val="00480A18"/>
    <w:rsid w:val="004810F9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57B4"/>
    <w:rsid w:val="004971E0"/>
    <w:rsid w:val="00497A21"/>
    <w:rsid w:val="004A19AA"/>
    <w:rsid w:val="004A2A50"/>
    <w:rsid w:val="004A3377"/>
    <w:rsid w:val="004A4261"/>
    <w:rsid w:val="004A435D"/>
    <w:rsid w:val="004A4BED"/>
    <w:rsid w:val="004B2F0D"/>
    <w:rsid w:val="004B41B9"/>
    <w:rsid w:val="004B4F31"/>
    <w:rsid w:val="004B72C6"/>
    <w:rsid w:val="004B7442"/>
    <w:rsid w:val="004C03E8"/>
    <w:rsid w:val="004C107E"/>
    <w:rsid w:val="004C7D8F"/>
    <w:rsid w:val="004D0595"/>
    <w:rsid w:val="004D0C6F"/>
    <w:rsid w:val="004D1D32"/>
    <w:rsid w:val="004D25C8"/>
    <w:rsid w:val="004D29D8"/>
    <w:rsid w:val="004D347C"/>
    <w:rsid w:val="004D630D"/>
    <w:rsid w:val="004D6E58"/>
    <w:rsid w:val="004E1B89"/>
    <w:rsid w:val="004E2358"/>
    <w:rsid w:val="004E2A0D"/>
    <w:rsid w:val="004E40D3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1B44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260"/>
    <w:rsid w:val="00532827"/>
    <w:rsid w:val="00533B72"/>
    <w:rsid w:val="00535F1C"/>
    <w:rsid w:val="0054266C"/>
    <w:rsid w:val="00543914"/>
    <w:rsid w:val="00544929"/>
    <w:rsid w:val="00545A6E"/>
    <w:rsid w:val="00554BF4"/>
    <w:rsid w:val="00555122"/>
    <w:rsid w:val="005553BB"/>
    <w:rsid w:val="005554EE"/>
    <w:rsid w:val="00555536"/>
    <w:rsid w:val="00560A15"/>
    <w:rsid w:val="00563407"/>
    <w:rsid w:val="005646F9"/>
    <w:rsid w:val="00564A40"/>
    <w:rsid w:val="0056558B"/>
    <w:rsid w:val="00565EE7"/>
    <w:rsid w:val="005704F1"/>
    <w:rsid w:val="0057295F"/>
    <w:rsid w:val="0057301A"/>
    <w:rsid w:val="00573965"/>
    <w:rsid w:val="005804B4"/>
    <w:rsid w:val="00583459"/>
    <w:rsid w:val="00584925"/>
    <w:rsid w:val="00587698"/>
    <w:rsid w:val="00590561"/>
    <w:rsid w:val="005928B8"/>
    <w:rsid w:val="00593BCC"/>
    <w:rsid w:val="005959E5"/>
    <w:rsid w:val="005A073E"/>
    <w:rsid w:val="005A4202"/>
    <w:rsid w:val="005A45DB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0FCA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A20"/>
    <w:rsid w:val="00722F2B"/>
    <w:rsid w:val="0072326E"/>
    <w:rsid w:val="0072336E"/>
    <w:rsid w:val="0072352F"/>
    <w:rsid w:val="007237E2"/>
    <w:rsid w:val="0072404C"/>
    <w:rsid w:val="00724856"/>
    <w:rsid w:val="0072616D"/>
    <w:rsid w:val="00726542"/>
    <w:rsid w:val="00730528"/>
    <w:rsid w:val="007312FB"/>
    <w:rsid w:val="00731344"/>
    <w:rsid w:val="00734047"/>
    <w:rsid w:val="00734310"/>
    <w:rsid w:val="00734561"/>
    <w:rsid w:val="00736B33"/>
    <w:rsid w:val="00737AB2"/>
    <w:rsid w:val="007411E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3CFC"/>
    <w:rsid w:val="007748AE"/>
    <w:rsid w:val="0077490E"/>
    <w:rsid w:val="00775AC6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8EC"/>
    <w:rsid w:val="007D5C9E"/>
    <w:rsid w:val="007D6CD1"/>
    <w:rsid w:val="007E394C"/>
    <w:rsid w:val="007E44D9"/>
    <w:rsid w:val="007E4B58"/>
    <w:rsid w:val="007E62C0"/>
    <w:rsid w:val="007E6469"/>
    <w:rsid w:val="007E7807"/>
    <w:rsid w:val="007F2D90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B6A"/>
    <w:rsid w:val="00812F8C"/>
    <w:rsid w:val="00813C4B"/>
    <w:rsid w:val="00814BF0"/>
    <w:rsid w:val="00814EEC"/>
    <w:rsid w:val="0081633B"/>
    <w:rsid w:val="0081693E"/>
    <w:rsid w:val="00817C43"/>
    <w:rsid w:val="00817EB7"/>
    <w:rsid w:val="00817F91"/>
    <w:rsid w:val="00820489"/>
    <w:rsid w:val="008211FE"/>
    <w:rsid w:val="00821347"/>
    <w:rsid w:val="00821388"/>
    <w:rsid w:val="00822867"/>
    <w:rsid w:val="00822C7C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29A"/>
    <w:rsid w:val="008A65F0"/>
    <w:rsid w:val="008B0D15"/>
    <w:rsid w:val="008B3B77"/>
    <w:rsid w:val="008B3D41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9A7"/>
    <w:rsid w:val="00903D0C"/>
    <w:rsid w:val="009044B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568"/>
    <w:rsid w:val="009413E9"/>
    <w:rsid w:val="00941B35"/>
    <w:rsid w:val="0094220F"/>
    <w:rsid w:val="00944CDF"/>
    <w:rsid w:val="00944E5D"/>
    <w:rsid w:val="00946C5B"/>
    <w:rsid w:val="00950151"/>
    <w:rsid w:val="00952013"/>
    <w:rsid w:val="009540FE"/>
    <w:rsid w:val="00957AF7"/>
    <w:rsid w:val="00960222"/>
    <w:rsid w:val="00960CF5"/>
    <w:rsid w:val="00965CB4"/>
    <w:rsid w:val="00966704"/>
    <w:rsid w:val="0097181A"/>
    <w:rsid w:val="00973095"/>
    <w:rsid w:val="009733BB"/>
    <w:rsid w:val="009734AB"/>
    <w:rsid w:val="00973B77"/>
    <w:rsid w:val="009750B4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2945"/>
    <w:rsid w:val="009B4169"/>
    <w:rsid w:val="009B4B08"/>
    <w:rsid w:val="009B5C1E"/>
    <w:rsid w:val="009C2052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EB5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0F73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5DC8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6FE6"/>
    <w:rsid w:val="00AD71DF"/>
    <w:rsid w:val="00AD73A7"/>
    <w:rsid w:val="00AE441B"/>
    <w:rsid w:val="00AE5510"/>
    <w:rsid w:val="00AE73DE"/>
    <w:rsid w:val="00AF2144"/>
    <w:rsid w:val="00AF234D"/>
    <w:rsid w:val="00AF4335"/>
    <w:rsid w:val="00AF7C00"/>
    <w:rsid w:val="00AF7CEA"/>
    <w:rsid w:val="00B02E6D"/>
    <w:rsid w:val="00B03A12"/>
    <w:rsid w:val="00B05DCA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77E"/>
    <w:rsid w:val="00B42FDF"/>
    <w:rsid w:val="00B5186E"/>
    <w:rsid w:val="00B522DA"/>
    <w:rsid w:val="00B54771"/>
    <w:rsid w:val="00B54E9A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8197A"/>
    <w:rsid w:val="00B83A78"/>
    <w:rsid w:val="00B85192"/>
    <w:rsid w:val="00B854BB"/>
    <w:rsid w:val="00B8736A"/>
    <w:rsid w:val="00B91217"/>
    <w:rsid w:val="00B92D74"/>
    <w:rsid w:val="00B94445"/>
    <w:rsid w:val="00BA2E38"/>
    <w:rsid w:val="00BA4135"/>
    <w:rsid w:val="00BA6CD5"/>
    <w:rsid w:val="00BB0C31"/>
    <w:rsid w:val="00BB0C49"/>
    <w:rsid w:val="00BB3839"/>
    <w:rsid w:val="00BB50CC"/>
    <w:rsid w:val="00BB5AE1"/>
    <w:rsid w:val="00BC06D6"/>
    <w:rsid w:val="00BC1E6A"/>
    <w:rsid w:val="00BC3252"/>
    <w:rsid w:val="00BC3DE5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6574"/>
    <w:rsid w:val="00C27241"/>
    <w:rsid w:val="00C3112E"/>
    <w:rsid w:val="00C34181"/>
    <w:rsid w:val="00C35C5E"/>
    <w:rsid w:val="00C36364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66D4E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2A1C"/>
    <w:rsid w:val="00D23FF0"/>
    <w:rsid w:val="00D26522"/>
    <w:rsid w:val="00D26A3F"/>
    <w:rsid w:val="00D26F30"/>
    <w:rsid w:val="00D3020B"/>
    <w:rsid w:val="00D32D34"/>
    <w:rsid w:val="00D3522B"/>
    <w:rsid w:val="00D354BF"/>
    <w:rsid w:val="00D3558C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19C"/>
    <w:rsid w:val="00DC3701"/>
    <w:rsid w:val="00DC6C7C"/>
    <w:rsid w:val="00DC6EAC"/>
    <w:rsid w:val="00DC7750"/>
    <w:rsid w:val="00DD6E13"/>
    <w:rsid w:val="00DE5377"/>
    <w:rsid w:val="00DE658C"/>
    <w:rsid w:val="00DF15F7"/>
    <w:rsid w:val="00DF1B9F"/>
    <w:rsid w:val="00DF30F0"/>
    <w:rsid w:val="00E00094"/>
    <w:rsid w:val="00E02B60"/>
    <w:rsid w:val="00E05B1A"/>
    <w:rsid w:val="00E067B1"/>
    <w:rsid w:val="00E102B0"/>
    <w:rsid w:val="00E13CC9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42AC"/>
    <w:rsid w:val="00E2542E"/>
    <w:rsid w:val="00E2788F"/>
    <w:rsid w:val="00E309F2"/>
    <w:rsid w:val="00E3257C"/>
    <w:rsid w:val="00E33145"/>
    <w:rsid w:val="00E367DB"/>
    <w:rsid w:val="00E412A7"/>
    <w:rsid w:val="00E43F77"/>
    <w:rsid w:val="00E44840"/>
    <w:rsid w:val="00E4700A"/>
    <w:rsid w:val="00E52CE2"/>
    <w:rsid w:val="00E57CF6"/>
    <w:rsid w:val="00E60501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1564"/>
    <w:rsid w:val="00E81906"/>
    <w:rsid w:val="00E83512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2DBD"/>
    <w:rsid w:val="00F03944"/>
    <w:rsid w:val="00F03D1C"/>
    <w:rsid w:val="00F060DA"/>
    <w:rsid w:val="00F07CF0"/>
    <w:rsid w:val="00F12502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5639"/>
    <w:rsid w:val="00F66F48"/>
    <w:rsid w:val="00F70096"/>
    <w:rsid w:val="00F70A26"/>
    <w:rsid w:val="00F7266A"/>
    <w:rsid w:val="00F72F37"/>
    <w:rsid w:val="00F743D9"/>
    <w:rsid w:val="00F7555C"/>
    <w:rsid w:val="00F75E5B"/>
    <w:rsid w:val="00F80FCC"/>
    <w:rsid w:val="00F876FF"/>
    <w:rsid w:val="00F90124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0658"/>
    <w:rsid w:val="00FC31ED"/>
    <w:rsid w:val="00FC3F82"/>
    <w:rsid w:val="00FC4253"/>
    <w:rsid w:val="00FC4BD5"/>
    <w:rsid w:val="00FD044B"/>
    <w:rsid w:val="00FD0EF9"/>
    <w:rsid w:val="00FD1D05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0BC0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BC93-0C80-4DF7-AA77-28B1C14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9618</Words>
  <Characters>54827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64317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учитель</cp:lastModifiedBy>
  <cp:revision>2</cp:revision>
  <cp:lastPrinted>2018-01-31T11:03:00Z</cp:lastPrinted>
  <dcterms:created xsi:type="dcterms:W3CDTF">2019-10-28T15:31:00Z</dcterms:created>
  <dcterms:modified xsi:type="dcterms:W3CDTF">2019-10-28T15:31:00Z</dcterms:modified>
</cp:coreProperties>
</file>